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F31" w:rsidRPr="00FE16A1" w:rsidRDefault="00D10F31" w:rsidP="00D10F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A243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Конструктор индивидуальной образовательной траектории профессионального развития педагога</w:t>
      </w:r>
    </w:p>
    <w:p w:rsidR="00D10F31" w:rsidRPr="00CA2433" w:rsidRDefault="00D10F31" w:rsidP="00D10F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A2433">
        <w:rPr>
          <w:rFonts w:ascii="Times New Roman" w:hAnsi="Times New Roman" w:cs="Times New Roman"/>
          <w:b/>
          <w:sz w:val="28"/>
          <w:szCs w:val="28"/>
        </w:rPr>
        <w:t>КОНЦЕПТУАЛЬНО-МЕТОДОЛОГИЧЕСКИЙ БЛОК</w:t>
      </w:r>
    </w:p>
    <w:p w:rsidR="00D10F31" w:rsidRPr="00CA2433" w:rsidRDefault="00D10F31" w:rsidP="00D10F31">
      <w:pPr>
        <w:pStyle w:val="1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CA2433">
        <w:rPr>
          <w:rFonts w:ascii="Times New Roman" w:hAnsi="Times New Roman" w:cs="Times New Roman"/>
          <w:b w:val="0"/>
          <w:bCs w:val="0"/>
          <w:color w:val="auto"/>
        </w:rPr>
        <w:t>Цель: Формирование методологической культуры учителя как показателя его профессиональной готовности к инновационной деятельности, устойчивой мотивации саморазвития и самообразования:</w:t>
      </w:r>
    </w:p>
    <w:p w:rsidR="00D10F31" w:rsidRPr="00CA2433" w:rsidRDefault="00D10F31" w:rsidP="00D10F3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433">
        <w:rPr>
          <w:rFonts w:ascii="Times New Roman" w:hAnsi="Times New Roman" w:cs="Times New Roman"/>
          <w:sz w:val="28"/>
          <w:szCs w:val="28"/>
        </w:rPr>
        <w:t xml:space="preserve"> повышения уровня психолого-педагогических и дидактико-методологических знаний;</w:t>
      </w:r>
    </w:p>
    <w:p w:rsidR="00D10F31" w:rsidRPr="00CA2433" w:rsidRDefault="00D10F31" w:rsidP="00D10F3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433">
        <w:rPr>
          <w:rFonts w:ascii="Times New Roman" w:hAnsi="Times New Roman" w:cs="Times New Roman"/>
          <w:sz w:val="28"/>
          <w:szCs w:val="28"/>
        </w:rPr>
        <w:t>изучение методов педагогического исследования и форм педагогического проектирования;</w:t>
      </w:r>
    </w:p>
    <w:p w:rsidR="00D10F31" w:rsidRPr="00CA2433" w:rsidRDefault="00D10F31" w:rsidP="00D10F3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433">
        <w:rPr>
          <w:rFonts w:ascii="Times New Roman" w:hAnsi="Times New Roman" w:cs="Times New Roman"/>
          <w:sz w:val="28"/>
          <w:szCs w:val="28"/>
        </w:rPr>
        <w:t>педагогическая деятельность по проектированию и реализации образовательного процесса;</w:t>
      </w:r>
    </w:p>
    <w:p w:rsidR="00D10F31" w:rsidRPr="00CA2433" w:rsidRDefault="00D10F31" w:rsidP="00D10F3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43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  освоение технологии педагогической диагностики индивидуального саморазвития и развития учащихся как объекта педагогического исследования;</w:t>
      </w:r>
    </w:p>
    <w:p w:rsidR="00D10F31" w:rsidRPr="00CA2433" w:rsidRDefault="00D10F31" w:rsidP="00D10F3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433">
        <w:rPr>
          <w:rFonts w:ascii="Times New Roman" w:hAnsi="Times New Roman" w:cs="Times New Roman"/>
          <w:sz w:val="28"/>
          <w:szCs w:val="28"/>
        </w:rPr>
        <w:t>выявление наличного и желаемого уровня профессиональной компетентности педагогов;</w:t>
      </w:r>
    </w:p>
    <w:p w:rsidR="00D10F31" w:rsidRPr="00CA2433" w:rsidRDefault="00D10F31" w:rsidP="00D10F3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433">
        <w:rPr>
          <w:rFonts w:ascii="Times New Roman" w:hAnsi="Times New Roman" w:cs="Times New Roman"/>
          <w:bCs/>
          <w:sz w:val="28"/>
          <w:szCs w:val="28"/>
        </w:rPr>
        <w:t>ознакомление с  содержанием понятия «рефлексия», видами рефлексии в образовательном процессе и основными рефлексивными умениями, которыми должен владеть учитель, а также условиями, необходимыми для успешного формирования рефлексивных умений педагогов.</w:t>
      </w:r>
    </w:p>
    <w:tbl>
      <w:tblPr>
        <w:tblStyle w:val="a5"/>
        <w:tblW w:w="0" w:type="auto"/>
        <w:tblLook w:val="04A0"/>
      </w:tblPr>
      <w:tblGrid>
        <w:gridCol w:w="2499"/>
        <w:gridCol w:w="5703"/>
        <w:gridCol w:w="2835"/>
        <w:gridCol w:w="3828"/>
      </w:tblGrid>
      <w:tr w:rsidR="00D10F31" w:rsidRPr="00CA2433" w:rsidTr="00694847"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5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Субъективные достижения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Результат как педагогический продукт форма презентации результата</w:t>
            </w:r>
          </w:p>
        </w:tc>
      </w:tr>
      <w:tr w:rsidR="00D10F31" w:rsidRPr="00CA2433" w:rsidTr="00694847"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Самообразование, самодиагностика</w:t>
            </w:r>
          </w:p>
        </w:tc>
        <w:tc>
          <w:tcPr>
            <w:tcW w:w="5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Изучение и систематизация материалов методической, педагогической и психологической литературы.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Освоение новых и модернизация наработанных идей, концепций и теорий обучения.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Разносторонняя диагностика учащихся как объекта будущего исследования</w:t>
            </w: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 xml:space="preserve">Теоретический анализ </w:t>
            </w:r>
            <w:proofErr w:type="spellStart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наусно-педагогических</w:t>
            </w:r>
            <w:proofErr w:type="spellEnd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 xml:space="preserve"> источников,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 xml:space="preserve">раскрывающих природу рефлексии, рефлексивных умений, проблемы </w:t>
            </w:r>
            <w:proofErr w:type="spellStart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рефлексивности</w:t>
            </w:r>
            <w:proofErr w:type="spellEnd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 xml:space="preserve"> сознания и мышления.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 xml:space="preserve">Рефлексивная самодиагностика профессиональной деятельности: «Методика оценки профессиональной направленности </w:t>
            </w:r>
            <w:r w:rsidRPr="00CA24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личности учителя», проективная методика «Я на своем рабочем месте» (Л.Н.Горбунова, С.А.Замятина), анкета «Барьеры педагогической деятельности»,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личностный</w:t>
            </w:r>
            <w:proofErr w:type="gramEnd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опросник</w:t>
            </w:r>
            <w:proofErr w:type="spellEnd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 xml:space="preserve"> «Определение уровня </w:t>
            </w:r>
            <w:proofErr w:type="spellStart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сформированности</w:t>
            </w:r>
            <w:proofErr w:type="spellEnd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педагогической рефлексии» (Е.Е.Рукавишникова),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определения уровня </w:t>
            </w:r>
            <w:proofErr w:type="spellStart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рефлексивности</w:t>
            </w:r>
            <w:proofErr w:type="spellEnd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 xml:space="preserve"> (А.В.Карпов, В.В. Пономарева), 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тест «Диагностика уровня саморазвития и профессионально-педагогической деятельности» (</w:t>
            </w:r>
            <w:proofErr w:type="spellStart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Л.Н.Бережнова</w:t>
            </w:r>
            <w:proofErr w:type="spellEnd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), методика личностного дифференциала.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 xml:space="preserve"> Изучение конкретно-педагогических методов исследования:</w:t>
            </w:r>
            <w:r w:rsidRPr="00CA243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A243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Метод модифицирования</w:t>
            </w:r>
            <w:r w:rsidRPr="00CA243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предполагает преобразование известной</w:t>
            </w:r>
            <w:r w:rsidRPr="00CA2433">
              <w:rPr>
                <w:rFonts w:ascii="Times New Roman" w:hAnsi="Times New Roman" w:cs="Times New Roman"/>
                <w:sz w:val="28"/>
                <w:szCs w:val="28"/>
              </w:rPr>
              <w:br/>
              <w:t>концепц</w:t>
            </w:r>
            <w:proofErr w:type="gramStart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ии и ее</w:t>
            </w:r>
            <w:proofErr w:type="gramEnd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 xml:space="preserve"> приспособление применительно к данным конкретным условиям и обстоятельствам. В этом случае необходимо выяснить, каковы границы ее</w:t>
            </w:r>
            <w:r w:rsidRPr="00CA2433">
              <w:rPr>
                <w:rFonts w:ascii="Times New Roman" w:hAnsi="Times New Roman" w:cs="Times New Roman"/>
                <w:sz w:val="28"/>
                <w:szCs w:val="28"/>
              </w:rPr>
              <w:br/>
              <w:t>применения, сопоставить с конкретными условиями и осуществить</w:t>
            </w:r>
            <w:r w:rsidRPr="00CA2433">
              <w:rPr>
                <w:rFonts w:ascii="Times New Roman" w:hAnsi="Times New Roman" w:cs="Times New Roman"/>
                <w:sz w:val="28"/>
                <w:szCs w:val="28"/>
              </w:rPr>
              <w:br/>
              <w:t>соответствующую адаптацию.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Метод аксиоматизации</w:t>
            </w:r>
            <w:r w:rsidRPr="00CA243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представляет собой построение теорий на</w:t>
            </w:r>
            <w:r w:rsidRPr="00CA243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основе аксиом – утверждений, </w:t>
            </w:r>
            <w:proofErr w:type="gramStart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доказательства</w:t>
            </w:r>
            <w:proofErr w:type="gramEnd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 xml:space="preserve"> истинности которых не</w:t>
            </w:r>
            <w:r w:rsidRPr="00CA2433">
              <w:rPr>
                <w:rFonts w:ascii="Times New Roman" w:hAnsi="Times New Roman" w:cs="Times New Roman"/>
                <w:sz w:val="28"/>
                <w:szCs w:val="28"/>
              </w:rPr>
              <w:br/>
              <w:t>требуются;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метод аналогии;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метод копирования;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метод моделирования.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Самообразование, самодиагностика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Изучение и систематизация материалов методической, педагогической и психологической литературы.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Освоение новых и модернизация наработанных идей, концепций и теорий обучения.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Разносторонняя диагностика учащихся как объекта будущего исследования</w:t>
            </w: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 xml:space="preserve">Теоретический анализ </w:t>
            </w:r>
            <w:proofErr w:type="spellStart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наусно-педагогических</w:t>
            </w:r>
            <w:proofErr w:type="spellEnd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 xml:space="preserve"> источников,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 xml:space="preserve">раскрывающих природу рефлексии, рефлексивных </w:t>
            </w:r>
            <w:r w:rsidRPr="00CA24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умений, проблемы </w:t>
            </w:r>
            <w:proofErr w:type="spellStart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рефлексивности</w:t>
            </w:r>
            <w:proofErr w:type="spellEnd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 xml:space="preserve"> сознания и мышления.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Рефлексивная самодиагностика профессиональной деятельности: «Методика оценки профессиональной направленности личности учителя», проективная методика «Я на своем рабочем месте» (Л.Н.Горбунова, С.А.Замятина), анкета «Барьеры педагогической деятельности»,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личностный</w:t>
            </w:r>
            <w:proofErr w:type="gramEnd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опросник</w:t>
            </w:r>
            <w:proofErr w:type="spellEnd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 xml:space="preserve"> «Определение уровня </w:t>
            </w:r>
            <w:proofErr w:type="spellStart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сформированности</w:t>
            </w:r>
            <w:proofErr w:type="spellEnd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педагогической рефлексии» (Е.Е.Рукавишникова),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определения уровня </w:t>
            </w:r>
            <w:proofErr w:type="spellStart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рефлексивности</w:t>
            </w:r>
            <w:proofErr w:type="spellEnd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 xml:space="preserve"> (А.В.Карпов, В.В. Пономарева), 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тест «Диагностика уровня саморазвития и профессионально-педагогической деятельности» (</w:t>
            </w:r>
            <w:proofErr w:type="spellStart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Л.Н.Бережнова</w:t>
            </w:r>
            <w:proofErr w:type="spellEnd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), методика личностного дифференциала.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 xml:space="preserve"> Изучение конкретно-</w:t>
            </w:r>
            <w:r w:rsidRPr="00CA24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педагогических методов исследования:</w:t>
            </w:r>
            <w:r w:rsidRPr="00CA243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A243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Метод модифицирования</w:t>
            </w:r>
            <w:r w:rsidRPr="00CA243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предполагает преобразование известной</w:t>
            </w:r>
            <w:r w:rsidRPr="00CA2433">
              <w:rPr>
                <w:rFonts w:ascii="Times New Roman" w:hAnsi="Times New Roman" w:cs="Times New Roman"/>
                <w:sz w:val="28"/>
                <w:szCs w:val="28"/>
              </w:rPr>
              <w:br/>
              <w:t>концепц</w:t>
            </w:r>
            <w:proofErr w:type="gramStart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ии и ее</w:t>
            </w:r>
            <w:proofErr w:type="gramEnd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 xml:space="preserve"> приспособление применительно к данным конкретным условиям и обстоятельствам. В этом случае необходимо выяснить, каковы границы ее</w:t>
            </w:r>
            <w:r w:rsidRPr="00CA2433">
              <w:rPr>
                <w:rFonts w:ascii="Times New Roman" w:hAnsi="Times New Roman" w:cs="Times New Roman"/>
                <w:sz w:val="28"/>
                <w:szCs w:val="28"/>
              </w:rPr>
              <w:br/>
              <w:t>применения, сопоставить с конкретными условиями и осуществить</w:t>
            </w:r>
            <w:r w:rsidRPr="00CA2433">
              <w:rPr>
                <w:rFonts w:ascii="Times New Roman" w:hAnsi="Times New Roman" w:cs="Times New Roman"/>
                <w:sz w:val="28"/>
                <w:szCs w:val="28"/>
              </w:rPr>
              <w:br/>
              <w:t>соответствующую адаптацию.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Метод аксиоматизации</w:t>
            </w:r>
            <w:r w:rsidRPr="00CA243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представляет собой построение теорий на</w:t>
            </w:r>
            <w:r w:rsidRPr="00CA243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основе аксиом – утверждений, </w:t>
            </w:r>
            <w:proofErr w:type="gramStart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доказательства</w:t>
            </w:r>
            <w:proofErr w:type="gramEnd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 xml:space="preserve"> истинности которых не</w:t>
            </w:r>
            <w:r w:rsidRPr="00CA2433">
              <w:rPr>
                <w:rFonts w:ascii="Times New Roman" w:hAnsi="Times New Roman" w:cs="Times New Roman"/>
                <w:sz w:val="28"/>
                <w:szCs w:val="28"/>
              </w:rPr>
              <w:br/>
              <w:t>требуются;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метод аналогии;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метод копирования;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метод моделирования.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D10F31" w:rsidRPr="00CA2433" w:rsidTr="00694847"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0F31" w:rsidRPr="00CA2433" w:rsidTr="00694847"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Работа в профессиональном сообществе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Диагностика, направленная на получение общих данных о теоретической подготовке и эмпирическом опыте педагогов, входящих в </w:t>
            </w:r>
            <w:r w:rsidRPr="00CA24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инновационную группу.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 xml:space="preserve">Рефлексивные </w:t>
            </w:r>
            <w:proofErr w:type="spellStart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опросники</w:t>
            </w:r>
            <w:proofErr w:type="spellEnd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, беседы, интервью.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Изучение нормативного правового обеспечения инновационной деятельности.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 xml:space="preserve">Методики системной диагностики учебных возможностей учащихся, </w:t>
            </w:r>
            <w:proofErr w:type="spellStart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сформированности</w:t>
            </w:r>
            <w:proofErr w:type="spellEnd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 xml:space="preserve"> познавательной и мотивационной сферы.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Критериальные</w:t>
            </w:r>
            <w:proofErr w:type="spellEnd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 xml:space="preserve"> модели оценки уровня профессиональной деятельности.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 xml:space="preserve">Учебно-методический семинар </w:t>
            </w:r>
            <w:r w:rsidRPr="00CA2433">
              <w:rPr>
                <w:rFonts w:ascii="Times New Roman" w:eastAsia="Times New Roman" w:hAnsi="Times New Roman" w:cs="Times New Roman"/>
                <w:sz w:val="28"/>
                <w:szCs w:val="28"/>
              </w:rPr>
              <w:t>«Личностно-профессиональное развитие — конструктивный путь педагога в профессии».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Педагогическая лаборатория «Что можно считать эффективным опытом работы?»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>Мозговой штурм: оценка рисков, возникающих при неоптимальном выборе и внедрении новых технологий, при недостаточной подготовленности к использованию новых технологий, при отсутствии опыта инновационной деятельности.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Семинар-практикум по работе с нормативными правовыми документами.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Методологический семинар «Теоретические основы внедрения рефлексивной  модели профессионального развития педагогов»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 xml:space="preserve">Лекторий: </w:t>
            </w:r>
            <w:r w:rsidRPr="00CA243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Современные  концепции обучения: методологические основы, основная идея.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Как провести рефлексию: рефлексивный анализ учебного занятия.</w:t>
            </w:r>
          </w:p>
          <w:p w:rsidR="00D10F31" w:rsidRPr="00CA2433" w:rsidRDefault="00D10F31" w:rsidP="00694847">
            <w:pPr>
              <w:pStyle w:val="a3"/>
              <w:spacing w:before="0" w:beforeAutospacing="0" w:after="0" w:afterAutospacing="0"/>
              <w:ind w:right="225"/>
              <w:outlineLvl w:val="1"/>
              <w:rPr>
                <w:bCs/>
                <w:kern w:val="36"/>
                <w:sz w:val="28"/>
                <w:szCs w:val="28"/>
                <w:shd w:val="clear" w:color="auto" w:fill="FFFFFF"/>
              </w:rPr>
            </w:pPr>
            <w:bookmarkStart w:id="0" w:name="metkadoc1"/>
            <w:r w:rsidRPr="00CA2433">
              <w:rPr>
                <w:bCs/>
                <w:kern w:val="36"/>
                <w:sz w:val="28"/>
                <w:szCs w:val="28"/>
                <w:shd w:val="clear" w:color="auto" w:fill="FFFFFF"/>
              </w:rPr>
              <w:t xml:space="preserve">Научное исследование в педагогике, его </w:t>
            </w:r>
            <w:r w:rsidRPr="00CA2433">
              <w:rPr>
                <w:bCs/>
                <w:kern w:val="36"/>
                <w:sz w:val="28"/>
                <w:szCs w:val="28"/>
                <w:shd w:val="clear" w:color="auto" w:fill="FFFFFF"/>
              </w:rPr>
              <w:lastRenderedPageBreak/>
              <w:t>основные характеристики: методы и логика педагогического исследования.</w:t>
            </w:r>
            <w:bookmarkEnd w:id="0"/>
          </w:p>
          <w:p w:rsidR="00D10F31" w:rsidRPr="00CA2433" w:rsidRDefault="00D10F31" w:rsidP="00694847">
            <w:pPr>
              <w:pStyle w:val="a3"/>
              <w:spacing w:before="0" w:beforeAutospacing="0" w:after="0" w:afterAutospacing="0"/>
              <w:ind w:right="225"/>
              <w:outlineLvl w:val="1"/>
              <w:rPr>
                <w:bCs/>
                <w:kern w:val="36"/>
                <w:sz w:val="28"/>
                <w:szCs w:val="28"/>
              </w:rPr>
            </w:pPr>
            <w:r w:rsidRPr="00CA2433">
              <w:rPr>
                <w:bCs/>
                <w:kern w:val="36"/>
                <w:sz w:val="28"/>
                <w:szCs w:val="28"/>
              </w:rPr>
              <w:t>Организация консультаций для педагогов «Современные рефлексивные технологии развития профессионального мастерства педагога».</w:t>
            </w:r>
          </w:p>
          <w:p w:rsidR="00D10F31" w:rsidRPr="00CA2433" w:rsidRDefault="00D10F31" w:rsidP="00694847">
            <w:pPr>
              <w:pStyle w:val="a3"/>
              <w:spacing w:before="0" w:beforeAutospacing="0" w:after="0" w:afterAutospacing="0"/>
              <w:ind w:right="225"/>
              <w:outlineLvl w:val="1"/>
              <w:rPr>
                <w:bCs/>
                <w:kern w:val="36"/>
                <w:sz w:val="28"/>
                <w:szCs w:val="28"/>
                <w:shd w:val="clear" w:color="auto" w:fill="FFFFFF"/>
              </w:rPr>
            </w:pPr>
            <w:r w:rsidRPr="00CA2433">
              <w:rPr>
                <w:sz w:val="28"/>
                <w:szCs w:val="28"/>
              </w:rPr>
              <w:t>Методический семинар «Профессиональная рефлексия и её место в формировании профессиональной компетентности педагогов».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Совместное определение главного вектора в </w:t>
            </w:r>
            <w:r w:rsidRPr="00CA24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развитии.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Оценка показателей профессиональной деятельности педагога.</w:t>
            </w:r>
          </w:p>
          <w:p w:rsidR="00D10F31" w:rsidRPr="00CA2433" w:rsidRDefault="00D10F31" w:rsidP="00694847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Информационное обеспечение  инновационной деятельности.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EEEEEE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  <w:shd w:val="clear" w:color="auto" w:fill="EEEEEE"/>
              </w:rPr>
              <w:t>Прогнозирование перспектив профессионального развития.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Использование методологических подходов педагогики позволяет</w:t>
            </w:r>
            <w:r w:rsidRPr="00CA2433">
              <w:rPr>
                <w:rFonts w:ascii="Times New Roman" w:hAnsi="Times New Roman" w:cs="Times New Roman"/>
                <w:sz w:val="28"/>
                <w:szCs w:val="28"/>
              </w:rPr>
              <w:br/>
              <w:t>определить ее научно-теоретические проблемы, разработать основные пути и</w:t>
            </w:r>
            <w:r w:rsidRPr="00CA2433">
              <w:rPr>
                <w:rFonts w:ascii="Times New Roman" w:hAnsi="Times New Roman" w:cs="Times New Roman"/>
                <w:sz w:val="28"/>
                <w:szCs w:val="28"/>
              </w:rPr>
              <w:br/>
              <w:t>способы их разрешения; создать и реализовать технологию модернизации</w:t>
            </w:r>
            <w:r w:rsidRPr="00CA243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педагогической практики, осуществлять прогнозирование </w:t>
            </w:r>
            <w:r w:rsidRPr="00CA24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развития</w:t>
            </w:r>
            <w:r w:rsidRPr="00CA2433">
              <w:rPr>
                <w:rFonts w:ascii="Times New Roman" w:hAnsi="Times New Roman" w:cs="Times New Roman"/>
                <w:sz w:val="28"/>
                <w:szCs w:val="28"/>
              </w:rPr>
              <w:br/>
              <w:t>педагогической практики.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Представление набора  процедур, обеспечивающих получение достоверного</w:t>
            </w:r>
            <w:r w:rsidRPr="00CA2433">
              <w:rPr>
                <w:rFonts w:ascii="Times New Roman" w:hAnsi="Times New Roman" w:cs="Times New Roman"/>
                <w:sz w:val="28"/>
                <w:szCs w:val="28"/>
              </w:rPr>
              <w:br/>
              <w:t>эмпирического материала и его первичную обработку, после которой он</w:t>
            </w:r>
            <w:r w:rsidRPr="00CA2433">
              <w:rPr>
                <w:rFonts w:ascii="Times New Roman" w:hAnsi="Times New Roman" w:cs="Times New Roman"/>
                <w:sz w:val="28"/>
                <w:szCs w:val="28"/>
              </w:rPr>
              <w:br/>
              <w:t>может включаться в массив научного знания.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Рефлексивное собеседование.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Опорная схема рефлексивного анализа урока.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Таблица основных концепций и теорий обучения.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Рефлексивное собеседование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Пакет материалов: «Типология и уровни познавательной активности учащихся», «Классификация методов обучения», «Опорная таблица для анализа и конструирования урока».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Технологическая карта рефлексивной самооценки.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и представление </w:t>
            </w:r>
            <w:proofErr w:type="gramStart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аннотированных</w:t>
            </w:r>
            <w:proofErr w:type="gramEnd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 xml:space="preserve"> библиографии научной и научно-методической литературы по теме проекта.</w:t>
            </w:r>
          </w:p>
        </w:tc>
      </w:tr>
      <w:tr w:rsidR="00D10F31" w:rsidRPr="00CA2433" w:rsidTr="00694847"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Методическая работа  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Теоретический семинар «Методологическая культура педагога»</w:t>
            </w: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Методологические семинары: «</w:t>
            </w:r>
            <w:r w:rsidRPr="00CA2433">
              <w:rPr>
                <w:rFonts w:ascii="Times New Roman" w:hAnsi="Times New Roman" w:cs="Times New Roman"/>
                <w:bCs/>
                <w:sz w:val="28"/>
                <w:szCs w:val="28"/>
              </w:rPr>
              <w:t>Технологии рефлексивного подхода к учебно-познавательному процессу»;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bCs/>
                <w:sz w:val="28"/>
                <w:szCs w:val="28"/>
              </w:rPr>
              <w:t>«Приемы осуществления  рефлексии, направленной на собственную профессиональную деятельность»:</w:t>
            </w:r>
          </w:p>
          <w:p w:rsidR="00D10F31" w:rsidRPr="00CA2433" w:rsidRDefault="00D10F31" w:rsidP="00D10F31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профессиональное</w:t>
            </w:r>
            <w:proofErr w:type="gramEnd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243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(теория преподавания предмета); </w:t>
            </w:r>
          </w:p>
          <w:p w:rsidR="00D10F31" w:rsidRPr="00CA2433" w:rsidRDefault="00D10F31" w:rsidP="00D10F31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психолого-педагогическое</w:t>
            </w:r>
            <w:proofErr w:type="gramEnd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243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(индивидуальные особенности ученика); </w:t>
            </w:r>
          </w:p>
          <w:p w:rsidR="00D10F31" w:rsidRPr="00CA2433" w:rsidRDefault="00D10F31" w:rsidP="00D10F31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методическое</w:t>
            </w:r>
            <w:proofErr w:type="gramEnd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243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(педагогические технологии, формы, методы и приемы обучения);</w:t>
            </w:r>
          </w:p>
          <w:p w:rsidR="00D10F31" w:rsidRPr="00CA2433" w:rsidRDefault="00D10F31" w:rsidP="00D10F31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информационное</w:t>
            </w:r>
            <w:proofErr w:type="gramEnd"/>
            <w:r w:rsidRPr="00CA243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(компьютерные технологии, интернет-ресурсы); </w:t>
            </w:r>
          </w:p>
          <w:p w:rsidR="00D10F31" w:rsidRPr="00CA2433" w:rsidRDefault="00D10F31" w:rsidP="00D10F31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коммуникативное </w:t>
            </w:r>
            <w:r w:rsidRPr="00CA243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(взаимодействие между субъектами образовательного процесса); </w:t>
            </w:r>
          </w:p>
          <w:p w:rsidR="00D10F31" w:rsidRPr="00CA2433" w:rsidRDefault="00D10F31" w:rsidP="00D10F31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 xml:space="preserve">личные компетентности </w:t>
            </w:r>
            <w:r w:rsidRPr="00CA243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(имидж, искусство общения, лидерские качества, педагогический такт) </w:t>
            </w:r>
          </w:p>
          <w:p w:rsidR="00D10F31" w:rsidRPr="00CA2433" w:rsidRDefault="00D10F31" w:rsidP="00694847">
            <w:pPr>
              <w:ind w:left="5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iCs/>
                <w:sz w:val="28"/>
                <w:szCs w:val="28"/>
              </w:rPr>
              <w:t>Организационн</w:t>
            </w:r>
            <w:proofErr w:type="gramStart"/>
            <w:r w:rsidRPr="00CA2433">
              <w:rPr>
                <w:rFonts w:ascii="Times New Roman" w:hAnsi="Times New Roman" w:cs="Times New Roman"/>
                <w:iCs/>
                <w:sz w:val="28"/>
                <w:szCs w:val="28"/>
              </w:rPr>
              <w:t>о-</w:t>
            </w:r>
            <w:proofErr w:type="gramEnd"/>
            <w:r w:rsidRPr="00CA243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A2433">
              <w:rPr>
                <w:rFonts w:ascii="Times New Roman" w:hAnsi="Times New Roman" w:cs="Times New Roman"/>
                <w:iCs/>
                <w:sz w:val="28"/>
                <w:szCs w:val="28"/>
              </w:rPr>
              <w:t>деятельностная</w:t>
            </w:r>
            <w:proofErr w:type="spellEnd"/>
            <w:r w:rsidRPr="00CA243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игра «Проектирование и конструирование урока, оценка его результативности».</w:t>
            </w:r>
          </w:p>
          <w:p w:rsidR="00D10F31" w:rsidRPr="00CA2433" w:rsidRDefault="00D10F31" w:rsidP="00694847">
            <w:pPr>
              <w:ind w:left="5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Семинар-практикум «Влияние </w:t>
            </w:r>
            <w:proofErr w:type="spellStart"/>
            <w:r w:rsidRPr="00CA2433">
              <w:rPr>
                <w:rFonts w:ascii="Times New Roman" w:hAnsi="Times New Roman" w:cs="Times New Roman"/>
                <w:iCs/>
                <w:sz w:val="28"/>
                <w:szCs w:val="28"/>
              </w:rPr>
              <w:t>сформированности</w:t>
            </w:r>
            <w:proofErr w:type="spellEnd"/>
            <w:r w:rsidRPr="00CA243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самоанализа деятельности учителя на результат деятельности учащихся».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Лекторий «</w:t>
            </w:r>
            <w:r w:rsidRPr="00CA2433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 обучения как компонент педагогического процесса</w:t>
            </w: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A2433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Принципы педагогической деятельности</w:t>
            </w: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A2433">
              <w:rPr>
                <w:rFonts w:ascii="Times New Roman" w:eastAsia="Times New Roman" w:hAnsi="Times New Roman" w:cs="Times New Roman"/>
                <w:sz w:val="28"/>
                <w:szCs w:val="28"/>
              </w:rPr>
              <w:t>Научные подходы в педагогике</w:t>
            </w: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Педагогический совет «Оценка инновационного потенциала учреждения образования».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Осознание необходимости осуществления образовательного процесса на основе диагностики.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Мотивации педагогов на целенаправленное и непрерывное профессиональное развитие.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Определение основных подходов к организации учебно-</w:t>
            </w:r>
            <w:r w:rsidRPr="00CA24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познавательной деятельности, эффективные и </w:t>
            </w:r>
            <w:proofErr w:type="spellStart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нееффективные</w:t>
            </w:r>
            <w:proofErr w:type="spellEnd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 xml:space="preserve"> формы и методы обучения.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F31" w:rsidRPr="00CA2433" w:rsidRDefault="00D10F31" w:rsidP="00694847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Пакет диагностического инструментария   для оценки успешности образовательной деятельности и личностного развития учащихся. 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Модель рациональной организации повышения квалификации педагога.</w:t>
            </w:r>
          </w:p>
          <w:p w:rsidR="00D10F31" w:rsidRPr="00CA2433" w:rsidRDefault="00D10F31" w:rsidP="00694847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Памятка «Основы моделирования урока».</w:t>
            </w:r>
          </w:p>
        </w:tc>
      </w:tr>
    </w:tbl>
    <w:p w:rsidR="00D10F31" w:rsidRPr="00CA2433" w:rsidRDefault="00D10F31" w:rsidP="00D10F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0F31" w:rsidRPr="00CA2433" w:rsidRDefault="00D10F31" w:rsidP="00D10F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2433">
        <w:rPr>
          <w:rFonts w:ascii="Times New Roman" w:hAnsi="Times New Roman" w:cs="Times New Roman"/>
          <w:b/>
          <w:sz w:val="28"/>
          <w:szCs w:val="28"/>
        </w:rPr>
        <w:t xml:space="preserve">ПРОБЛЕМНО-ПЛАНИРУЮЩИЙ (или </w:t>
      </w:r>
      <w:r w:rsidRPr="00CA2433">
        <w:rPr>
          <w:rFonts w:ascii="Times New Roman" w:hAnsi="Times New Roman" w:cs="Times New Roman"/>
          <w:sz w:val="28"/>
          <w:szCs w:val="28"/>
        </w:rPr>
        <w:t xml:space="preserve">Прогностический (оценка педагогической деятельности и разработка программы профессионального развития).  </w:t>
      </w:r>
      <w:proofErr w:type="gramEnd"/>
    </w:p>
    <w:p w:rsidR="00D10F31" w:rsidRPr="00CA2433" w:rsidRDefault="00D10F31" w:rsidP="00D10F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10F31" w:rsidRPr="00CA2433" w:rsidRDefault="00D10F31" w:rsidP="00D10F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433">
        <w:rPr>
          <w:rFonts w:ascii="Times New Roman" w:hAnsi="Times New Roman" w:cs="Times New Roman"/>
          <w:sz w:val="28"/>
          <w:szCs w:val="28"/>
        </w:rPr>
        <w:t>Цель: конструирование оптимизированной модели индивидуальной образовательной траектории на основе формулирования собственного образовательного запроса с опорой на свои предпочтения, потенциальные возможности и интересы учащихся.</w:t>
      </w:r>
    </w:p>
    <w:p w:rsidR="00D10F31" w:rsidRPr="00CA2433" w:rsidRDefault="00D10F31" w:rsidP="00D10F3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433">
        <w:rPr>
          <w:rFonts w:ascii="Times New Roman" w:hAnsi="Times New Roman" w:cs="Times New Roman"/>
          <w:sz w:val="28"/>
          <w:szCs w:val="28"/>
        </w:rPr>
        <w:t>Определение индивидуальных образовательных запросов и потребностей.</w:t>
      </w:r>
    </w:p>
    <w:p w:rsidR="00D10F31" w:rsidRPr="00CA2433" w:rsidRDefault="00D10F31" w:rsidP="00D10F3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43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Развитие профессиональных способностей в сфере проектирования образовательных условий с учетом индивидуальных образовательных потребностей;</w:t>
      </w:r>
    </w:p>
    <w:p w:rsidR="00D10F31" w:rsidRPr="00CA2433" w:rsidRDefault="00D10F31" w:rsidP="00D10F31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2433">
        <w:rPr>
          <w:rFonts w:ascii="Times New Roman" w:hAnsi="Times New Roman" w:cs="Times New Roman"/>
          <w:sz w:val="28"/>
          <w:szCs w:val="28"/>
        </w:rPr>
        <w:t>создание механизма построения индивидуальной траектории профессионального развития</w:t>
      </w:r>
    </w:p>
    <w:p w:rsidR="00D10F31" w:rsidRPr="00CA2433" w:rsidRDefault="00D10F31" w:rsidP="00D10F3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433">
        <w:rPr>
          <w:rFonts w:ascii="Times New Roman" w:hAnsi="Times New Roman" w:cs="Times New Roman"/>
          <w:sz w:val="28"/>
          <w:szCs w:val="28"/>
        </w:rPr>
        <w:lastRenderedPageBreak/>
        <w:t>Концептуализация индивидуального педагогического опыта на основе теоретического анализа собственной практики.</w:t>
      </w:r>
    </w:p>
    <w:p w:rsidR="00D10F31" w:rsidRPr="00CA2433" w:rsidRDefault="00D10F31" w:rsidP="00D10F3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433">
        <w:rPr>
          <w:rFonts w:ascii="Times New Roman" w:hAnsi="Times New Roman" w:cs="Times New Roman"/>
          <w:sz w:val="28"/>
          <w:szCs w:val="28"/>
        </w:rPr>
        <w:t>Определение образовательных ресурсов, обеспечивающих процесс обучения и достижения поставленной цели.</w:t>
      </w:r>
    </w:p>
    <w:p w:rsidR="00D10F31" w:rsidRPr="00CA2433" w:rsidRDefault="00D10F31" w:rsidP="00D10F31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2433">
        <w:rPr>
          <w:rFonts w:ascii="Times New Roman" w:hAnsi="Times New Roman" w:cs="Times New Roman"/>
          <w:sz w:val="28"/>
          <w:szCs w:val="28"/>
        </w:rPr>
        <w:t>Развития способности педагога к управлению собственным профессиональным ростом</w:t>
      </w:r>
    </w:p>
    <w:tbl>
      <w:tblPr>
        <w:tblStyle w:val="a5"/>
        <w:tblW w:w="14850" w:type="dxa"/>
        <w:tblLook w:val="04A0"/>
      </w:tblPr>
      <w:tblGrid>
        <w:gridCol w:w="2957"/>
        <w:gridCol w:w="5231"/>
        <w:gridCol w:w="2835"/>
        <w:gridCol w:w="3827"/>
      </w:tblGrid>
      <w:tr w:rsidR="00D10F31" w:rsidRPr="00CA2433" w:rsidTr="00694847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5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Субъективные достижения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Результат как педагогический продукт форма презентации результата</w:t>
            </w:r>
          </w:p>
        </w:tc>
      </w:tr>
      <w:tr w:rsidR="00D10F31" w:rsidRPr="00CA2433" w:rsidTr="00694847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 xml:space="preserve">Самообразования </w:t>
            </w:r>
          </w:p>
        </w:tc>
        <w:tc>
          <w:tcPr>
            <w:tcW w:w="5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Педагог на данном этапе включается в ситуацию самопознания (выявления своего потенциала), осознания и соотнесения своих индивидуальных образовательных потребностей с внешними требованиями для определения сфер профессиональной деятельности, раскрывающих профессионально-личностный потенциал.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 xml:space="preserve">Рефлексивно-аналитический анализ  профессиональной деятельности: «индикатор проблем», «проблемное поле», «актуальный вопрос», ранжирование затруднений. 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Самодиагностика на основе модели педагогического рассуждения (Л.Шульман)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На основе самодиагностики и диагностики учащихся учитель определяет:</w:t>
            </w:r>
          </w:p>
          <w:p w:rsidR="00D10F31" w:rsidRPr="00CA2433" w:rsidRDefault="00D10F31" w:rsidP="00D10F31">
            <w:pPr>
              <w:numPr>
                <w:ilvl w:val="0"/>
                <w:numId w:val="7"/>
              </w:numPr>
              <w:ind w:left="20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 xml:space="preserve">цели и задачи своего профессионального развития, которые соотносятся с планом образовательного учреждения и его основной образовательной программой; развитием </w:t>
            </w:r>
            <w:r w:rsidRPr="00CA24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учащихся.</w:t>
            </w:r>
          </w:p>
          <w:p w:rsidR="00D10F31" w:rsidRPr="00CA2433" w:rsidRDefault="00D10F31" w:rsidP="00D10F31">
            <w:pPr>
              <w:numPr>
                <w:ilvl w:val="0"/>
                <w:numId w:val="7"/>
              </w:numPr>
              <w:ind w:left="20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профессиональные умения, которые необходимо развить или сформировать;</w:t>
            </w:r>
          </w:p>
          <w:p w:rsidR="00D10F31" w:rsidRPr="00CA2433" w:rsidRDefault="00D10F31" w:rsidP="00D10F31">
            <w:pPr>
              <w:pStyle w:val="a4"/>
              <w:numPr>
                <w:ilvl w:val="0"/>
                <w:numId w:val="7"/>
              </w:numPr>
              <w:ind w:left="20" w:firstLine="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средства (модели, механизмы, методы, техники, технологии) решения поставленных целей и задач.</w:t>
            </w:r>
            <w:proofErr w:type="gramEnd"/>
          </w:p>
          <w:p w:rsidR="00D10F31" w:rsidRPr="00CA2433" w:rsidRDefault="00D10F31" w:rsidP="00694847">
            <w:pPr>
              <w:pStyle w:val="a4"/>
              <w:ind w:left="20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Определение потенциальных ресурсов  индивидуального профессионального развития.</w:t>
            </w:r>
          </w:p>
          <w:p w:rsidR="00D10F31" w:rsidRPr="00CA2433" w:rsidRDefault="00D10F31" w:rsidP="00694847">
            <w:pPr>
              <w:pStyle w:val="a4"/>
              <w:ind w:left="20" w:firstLine="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Опросник</w:t>
            </w:r>
            <w:proofErr w:type="spellEnd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 xml:space="preserve"> «10 вопросов к самому себе, готовящему урок с применением инноваций».</w:t>
            </w:r>
          </w:p>
          <w:p w:rsidR="00D10F31" w:rsidRPr="00CA2433" w:rsidRDefault="00D10F31" w:rsidP="00694847">
            <w:pPr>
              <w:pStyle w:val="a4"/>
              <w:ind w:left="20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Знакомство с эффективной педагогической практикой по выбранной теме.</w:t>
            </w:r>
          </w:p>
          <w:p w:rsidR="00D10F31" w:rsidRPr="00CA2433" w:rsidRDefault="00D10F31" w:rsidP="00694847">
            <w:pPr>
              <w:pStyle w:val="a4"/>
              <w:ind w:left="20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 xml:space="preserve">Задание </w:t>
            </w:r>
            <w:proofErr w:type="spellStart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тьютора</w:t>
            </w:r>
            <w:proofErr w:type="spellEnd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10F31" w:rsidRPr="00CA2433" w:rsidRDefault="00D10F31" w:rsidP="00694847">
            <w:pPr>
              <w:pStyle w:val="a4"/>
              <w:ind w:left="20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-выделить типичные затруднения и представить их в виде педагогической ситуации;</w:t>
            </w:r>
          </w:p>
          <w:p w:rsidR="00D10F31" w:rsidRPr="00CA2433" w:rsidRDefault="00D10F31" w:rsidP="00694847">
            <w:pPr>
              <w:pStyle w:val="a4"/>
              <w:ind w:left="20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-определить на основе формализации, анализа причины затруднений (внутренние и внешние);</w:t>
            </w:r>
          </w:p>
          <w:p w:rsidR="00D10F31" w:rsidRPr="00CA2433" w:rsidRDefault="00D10F31" w:rsidP="00694847">
            <w:pPr>
              <w:pStyle w:val="a4"/>
              <w:ind w:left="20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- предположить, какими способами можно решить (описать способы и методы);</w:t>
            </w:r>
          </w:p>
          <w:p w:rsidR="00D10F31" w:rsidRPr="00CA2433" w:rsidRDefault="00D10F31" w:rsidP="00694847">
            <w:pPr>
              <w:pStyle w:val="a4"/>
              <w:ind w:left="20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- применить выбранные способы и оценить результат;</w:t>
            </w:r>
          </w:p>
          <w:p w:rsidR="00D10F31" w:rsidRPr="00CA2433" w:rsidRDefault="00D10F31" w:rsidP="00694847">
            <w:pPr>
              <w:pStyle w:val="a4"/>
              <w:ind w:left="20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Представить возможную структуру ИОТ.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Углубление знаний о  структуре изучаемого объекта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создание теоретического</w:t>
            </w:r>
            <w:r w:rsidRPr="00CA2433">
              <w:rPr>
                <w:rFonts w:ascii="Times New Roman" w:hAnsi="Times New Roman" w:cs="Times New Roman"/>
                <w:sz w:val="28"/>
                <w:szCs w:val="28"/>
              </w:rPr>
              <w:br/>
              <w:t>обоснования предлагаемого решения проблемы.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 xml:space="preserve">Самооценка уровня профессионализма собственной деятельности. 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 xml:space="preserve">Самоопределение потребностей профессионального развития: психолого-педагогических (ориентированных на учащихся и родителей); методических (педагогические технологии, формы, методы и приёмы обучения).  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общее ознакомление с проблемой исследования, обоснование ее</w:t>
            </w:r>
            <w:r w:rsidRPr="00CA2433">
              <w:rPr>
                <w:rFonts w:ascii="Times New Roman" w:hAnsi="Times New Roman" w:cs="Times New Roman"/>
                <w:sz w:val="28"/>
                <w:szCs w:val="28"/>
              </w:rPr>
              <w:br/>
              <w:t>актуальности, уровня разработанности; определение объекта и предмета,</w:t>
            </w:r>
            <w:r w:rsidRPr="00CA2433">
              <w:rPr>
                <w:rFonts w:ascii="Times New Roman" w:hAnsi="Times New Roman" w:cs="Times New Roman"/>
                <w:sz w:val="28"/>
                <w:szCs w:val="28"/>
              </w:rPr>
              <w:br/>
              <w:t>темы исследования; формулирование цели и задач исследования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выбор методологии (исходной концепции, опорных теоретических</w:t>
            </w:r>
            <w:r w:rsidRPr="00CA2433">
              <w:rPr>
                <w:rFonts w:ascii="Times New Roman" w:hAnsi="Times New Roman" w:cs="Times New Roman"/>
                <w:sz w:val="28"/>
                <w:szCs w:val="28"/>
              </w:rPr>
              <w:br/>
              <w:t>положений, единого исследовательского подхода).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  ожидаемых результатов профессионального развития.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Определение </w:t>
            </w: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результатов педагогической и образовательной деятельности объекта инновационной деятельности.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F31" w:rsidRPr="00CA2433" w:rsidRDefault="00D10F31" w:rsidP="006948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SWOT</w:t>
            </w:r>
            <w:r w:rsidRPr="00CA2433">
              <w:rPr>
                <w:rFonts w:ascii="Times New Roman" w:eastAsia="Times New Roman" w:hAnsi="Times New Roman" w:cs="Times New Roman"/>
                <w:sz w:val="28"/>
                <w:szCs w:val="28"/>
              </w:rPr>
              <w:t>-анализ индивидуальной педагогической деятельности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(определение цели и выявление внутренних и внешних факторов, способствующих ее достижению).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Опорная программа для ведения наблюдения за своими действиями в профессионально-значимых ситуациях с последующим анализом.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Видеозапись урока с последующим анализом.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Рефлексивное эссе.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 xml:space="preserve">Карта </w:t>
            </w:r>
            <w:proofErr w:type="gramStart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индивидуальных</w:t>
            </w:r>
            <w:proofErr w:type="gramEnd"/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профессиональных затруднений.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Критериальная</w:t>
            </w:r>
            <w:proofErr w:type="spellEnd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 xml:space="preserve"> модель оценки уровня профессионального развития для себя и для учащихся.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 xml:space="preserve">Выстраивание индивидуальной </w:t>
            </w:r>
            <w:r w:rsidRPr="00CA24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образовательной траектории на основе конструктора потенциальных образовательных ресурсов. Пакет инструментария для оценки результатов реализации ИОТ.</w:t>
            </w:r>
          </w:p>
          <w:p w:rsidR="00D10F31" w:rsidRPr="00CA2433" w:rsidRDefault="00D10F31" w:rsidP="006948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10F31" w:rsidRPr="00CA2433" w:rsidRDefault="00D10F31" w:rsidP="00694847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sz w:val="28"/>
                <w:szCs w:val="28"/>
              </w:rPr>
            </w:pPr>
            <w:r w:rsidRPr="00CA2433">
              <w:rPr>
                <w:sz w:val="28"/>
                <w:szCs w:val="28"/>
              </w:rPr>
              <w:t>Реестр образовательных предложений и потенциальных возможностей профессионального развития.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Индивидуальный файл педагога.</w:t>
            </w:r>
          </w:p>
        </w:tc>
      </w:tr>
      <w:tr w:rsidR="00D10F31" w:rsidRPr="00CA2433" w:rsidTr="00694847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Работа в </w:t>
            </w:r>
            <w:r w:rsidRPr="00CA24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профессиональном сообществе</w:t>
            </w:r>
          </w:p>
        </w:tc>
        <w:tc>
          <w:tcPr>
            <w:tcW w:w="5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Групповая рефлексивная диагностика </w:t>
            </w:r>
            <w:r w:rsidRPr="00CA24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профессиональной деятельности педагогических работников.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 xml:space="preserve">Экспертиза ресурсов образовательной среды 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Семинар «</w:t>
            </w:r>
            <w:r w:rsidRPr="00CA2433">
              <w:rPr>
                <w:rFonts w:ascii="Times New Roman" w:hAnsi="Times New Roman" w:cs="Times New Roman"/>
                <w:bCs/>
                <w:sz w:val="28"/>
                <w:szCs w:val="28"/>
              </w:rPr>
              <w:t>Приёмы рефлексивного анализа педагогических затруднений».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Методологический семинар «Сущность понятия «индивидуальная образовательная траектория» и её  компоненты</w:t>
            </w:r>
            <w:proofErr w:type="gramStart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.».</w:t>
            </w:r>
            <w:proofErr w:type="gramEnd"/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Деловая игра «Проектирование  ИОТ педагога»</w:t>
            </w:r>
            <w:proofErr w:type="gramStart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 xml:space="preserve"> ( </w:t>
            </w:r>
            <w:proofErr w:type="gramStart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рупповая экспертиза проекта)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Учебно-организационная игра «Проектирование индивидуальной образовательной траектории педагога»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Рефлексивный консилиум.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Педагогические консультации.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Коллегиальная проработка способов и механизмов выполнения запланированных мероприятий.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Тренинг «Затруднения в педагогической деятельности как стимул профессионального развития»</w:t>
            </w:r>
          </w:p>
          <w:p w:rsidR="00D10F31" w:rsidRPr="00CA2433" w:rsidRDefault="00D10F31" w:rsidP="0069484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Педагогическая мастерская «Методический конструктор как ресурс обучения педагогов».</w:t>
            </w:r>
          </w:p>
          <w:p w:rsidR="00D10F31" w:rsidRPr="00CA2433" w:rsidRDefault="00D10F31" w:rsidP="00694847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 xml:space="preserve">Учебно-деловая игра </w:t>
            </w:r>
            <w:r w:rsidRPr="00CA24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«Формирование компетенций моделирования опыта как механизма </w:t>
            </w:r>
            <w:r w:rsidRPr="00CA243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профессионального развития педагога»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Семинар-практикум «Рефлексивный анализ результатов практической деятельности»</w:t>
            </w:r>
          </w:p>
          <w:p w:rsidR="00D10F31" w:rsidRPr="00CA2433" w:rsidRDefault="00D10F31" w:rsidP="00694847">
            <w:pPr>
              <w:pStyle w:val="1"/>
              <w:shd w:val="clear" w:color="auto" w:fill="FFFFFF"/>
              <w:spacing w:before="0"/>
              <w:textAlignment w:val="baseline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 w:rsidRPr="00CA2433">
              <w:rPr>
                <w:rFonts w:ascii="Times New Roman" w:hAnsi="Times New Roman" w:cs="Times New Roman"/>
                <w:b w:val="0"/>
                <w:color w:val="auto"/>
              </w:rPr>
              <w:t xml:space="preserve">Деловая игра «Индивидуальный образовательный маршрут педагога: технология </w:t>
            </w:r>
            <w:proofErr w:type="spellStart"/>
            <w:r w:rsidRPr="00CA2433">
              <w:rPr>
                <w:rFonts w:ascii="Times New Roman" w:hAnsi="Times New Roman" w:cs="Times New Roman"/>
                <w:b w:val="0"/>
                <w:color w:val="auto"/>
              </w:rPr>
              <w:t>самопроектирования</w:t>
            </w:r>
            <w:proofErr w:type="spellEnd"/>
            <w:r w:rsidRPr="00CA2433">
              <w:rPr>
                <w:rFonts w:ascii="Times New Roman" w:hAnsi="Times New Roman" w:cs="Times New Roman"/>
                <w:b w:val="0"/>
                <w:color w:val="auto"/>
              </w:rPr>
              <w:t xml:space="preserve"> и реализации».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 xml:space="preserve">ПДС 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 xml:space="preserve">1.«Технологии </w:t>
            </w:r>
            <w:proofErr w:type="spellStart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проблематизации</w:t>
            </w:r>
            <w:proofErr w:type="spellEnd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 xml:space="preserve"> и рефлексии в образовательном процессе»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CA243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CA2433">
              <w:rPr>
                <w:rFonts w:ascii="Times New Roman" w:eastAsia="Times New Roman" w:hAnsi="Times New Roman" w:cs="Times New Roman"/>
                <w:sz w:val="28"/>
                <w:szCs w:val="28"/>
              </w:rPr>
              <w:t>«Технологическое описание рефлексивного анализа профессиональной деятельности педагога</w:t>
            </w: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10F31" w:rsidRPr="00CA2433" w:rsidRDefault="00D10F31" w:rsidP="006948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CA2433">
              <w:rPr>
                <w:rFonts w:ascii="Times New Roman" w:eastAsia="Times New Roman" w:hAnsi="Times New Roman" w:cs="Times New Roman"/>
                <w:sz w:val="28"/>
                <w:szCs w:val="28"/>
              </w:rPr>
              <w:t>«Конструктивное разрешение проблем в профессиональной деятельности педагога».</w:t>
            </w:r>
          </w:p>
          <w:p w:rsidR="00D10F31" w:rsidRPr="00CA2433" w:rsidRDefault="00D10F31" w:rsidP="006948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Определение </w:t>
            </w:r>
            <w:r w:rsidRPr="00CA24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возможностей </w:t>
            </w:r>
            <w:proofErr w:type="spellStart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супервизии</w:t>
            </w:r>
            <w:proofErr w:type="spellEnd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  <w:r w:rsidRPr="00CA243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общепринятых </w:t>
            </w:r>
            <w:r w:rsidRPr="00CA243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методологических характеристик педагогического исследования</w:t>
            </w:r>
            <w:r w:rsidRPr="00CA243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</w:p>
          <w:p w:rsidR="00D10F31" w:rsidRPr="00CA2433" w:rsidRDefault="00D10F31" w:rsidP="00694847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sz w:val="28"/>
                <w:szCs w:val="28"/>
              </w:rPr>
            </w:pPr>
            <w:r w:rsidRPr="00CA2433">
              <w:rPr>
                <w:sz w:val="28"/>
                <w:szCs w:val="28"/>
              </w:rPr>
              <w:t>Определение векторов реализации проекта.</w:t>
            </w:r>
          </w:p>
          <w:p w:rsidR="00D10F31" w:rsidRPr="00CA2433" w:rsidRDefault="00D10F31" w:rsidP="00694847">
            <w:pP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 w:rsidRPr="00CA243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Программирование профессионального развития.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  <w:shd w:val="clear" w:color="auto" w:fill="EEEEEE"/>
              </w:rPr>
              <w:t>Определение потенциального ресурса образовательных услуг как мотивационного и содержательного компонента индивидуальной образовательной траектории учителя.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Планирование </w:t>
            </w:r>
            <w:proofErr w:type="spellStart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супервизии</w:t>
            </w:r>
            <w:proofErr w:type="spellEnd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тьюторской</w:t>
            </w:r>
            <w:proofErr w:type="spellEnd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 xml:space="preserve"> поддержки на основании классификация профессиональных затруднений и запросов.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Планирование постоянно-действующего семинара на основе коллективных запросов.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План работы творческих групп для организации контекстных исследований.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Индивидуальная программа мониторинга результатов ИД.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 xml:space="preserve"> Конструктор рефлексивного дневника.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F31" w:rsidRPr="00CA2433" w:rsidRDefault="00D10F31" w:rsidP="00694847">
            <w:pPr>
              <w:shd w:val="clear" w:color="auto" w:fill="FFFFFF"/>
              <w:tabs>
                <w:tab w:val="left" w:pos="106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</w:t>
            </w: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профессиональных затруднений педагогов».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Сборники практических материалов «Проектирование    учебных  занятий, направленных на формирование  рефлексивных  и  исследовательских компетенций участников образовательного процесса».</w:t>
            </w:r>
          </w:p>
        </w:tc>
      </w:tr>
      <w:tr w:rsidR="00D10F31" w:rsidRPr="00CA2433" w:rsidTr="00694847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Участие в методической работе  </w:t>
            </w:r>
          </w:p>
        </w:tc>
        <w:tc>
          <w:tcPr>
            <w:tcW w:w="5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F31" w:rsidRPr="00CA2433" w:rsidRDefault="00D10F31" w:rsidP="00694847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CA2433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Тематика методических мероприятий</w:t>
            </w:r>
            <w:proofErr w:type="gramStart"/>
            <w:r w:rsidRPr="00CA2433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  <w:r w:rsidRPr="00CA2433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 Рефлексивные  методики  в работе учителя: задачи и пути осуществления.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CA2433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Психологическая комфортность и удовлетворённость совместной деятельностью в системе «учитель-ученик»</w:t>
            </w:r>
            <w:proofErr w:type="gramStart"/>
            <w:r w:rsidRPr="00CA2433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.С</w:t>
            </w:r>
            <w:proofErr w:type="gramEnd"/>
            <w:r w:rsidRPr="00CA2433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труктура урока и особенности некоторых его этапов.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proofErr w:type="spellStart"/>
            <w:r w:rsidRPr="00CA2433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Коучинги</w:t>
            </w:r>
            <w:proofErr w:type="spellEnd"/>
            <w:r w:rsidRPr="00CA2433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 «Пути создание ситуации успеха на уроке», «Исследовательские методы обучения как средство формирования ключевых компетенций учащихся».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CA2433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lastRenderedPageBreak/>
              <w:t>Учебно-деловая игра «Методы и логика педагогического исследования».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Тренинг «Пути выявления и решения профессионально-личностных проблем»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Творческая лаборатория «Разработка </w:t>
            </w:r>
            <w:proofErr w:type="spellStart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компетентностн</w:t>
            </w:r>
            <w:proofErr w:type="gramStart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 xml:space="preserve"> ориентированных заданий»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Семинар-практикум «Проектирование как компонент педагогической деятельности», «Методология  практической педагогической деятельности на основе ……….  метода (технологии) обучения»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Выделение из опыта профессиональной деятельности типичных затруднений, проблемных ситуаций, требующих решения.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 xml:space="preserve"> компетенций, необходимых для инновационной деятельности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Экспертиза внутренних образовательных ресурсов.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Банк методов реализации индивидуального педагогического исследования.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Технология развития профессиональной компетентности с использованием активных методов повышений уровня профессиональных знаний.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Модель рациональной организации повышения квалификации педагога.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Разработка системы мониторинга профессионально-личностного развития учителя и педагогического коллектива.</w:t>
            </w:r>
          </w:p>
        </w:tc>
      </w:tr>
    </w:tbl>
    <w:p w:rsidR="00D10F31" w:rsidRPr="00CA2433" w:rsidRDefault="00D10F31" w:rsidP="00D10F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433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shd w:val="clear" w:color="auto" w:fill="FFFFFF"/>
        </w:rPr>
        <w:lastRenderedPageBreak/>
        <w:t>Составление на основе полученных результатов ИОТ</w:t>
      </w:r>
      <w:r w:rsidRPr="00CA2433">
        <w:rPr>
          <w:rFonts w:ascii="Times New Roman" w:hAnsi="Times New Roman" w:cs="Times New Roman"/>
          <w:sz w:val="28"/>
          <w:szCs w:val="28"/>
        </w:rPr>
        <w:t xml:space="preserve"> становится актуальной. Содержание комплексной оценки качества профессиональной деятельности педагогов предусматривает разработку рабочих инструкций и оценочно-измерительных материалов: схем анализа планирования и реализации, оценочных карт,  нормативно-документационного обеспечения, непрерывной образовательной деятельности, режимных моментов, иных мероприятий.</w:t>
      </w:r>
    </w:p>
    <w:p w:rsidR="00D10F31" w:rsidRPr="00CA2433" w:rsidRDefault="00D10F31" w:rsidP="00D10F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10F31" w:rsidRPr="00CA2433" w:rsidRDefault="00D10F31" w:rsidP="00D10F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A2433">
        <w:rPr>
          <w:rFonts w:ascii="Times New Roman" w:hAnsi="Times New Roman" w:cs="Times New Roman"/>
          <w:b/>
          <w:sz w:val="28"/>
          <w:szCs w:val="28"/>
        </w:rPr>
        <w:t xml:space="preserve">ПРАКТИКО-ПРОЦЕССУАЛЬНЫЙ  БЛОК (или Технологический (реализация программы профессионального развития). </w:t>
      </w:r>
      <w:proofErr w:type="gramEnd"/>
    </w:p>
    <w:p w:rsidR="00D10F31" w:rsidRPr="00CA2433" w:rsidRDefault="00D10F31" w:rsidP="00D10F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433">
        <w:rPr>
          <w:rFonts w:ascii="Times New Roman" w:hAnsi="Times New Roman" w:cs="Times New Roman"/>
          <w:sz w:val="28"/>
          <w:szCs w:val="28"/>
        </w:rPr>
        <w:t>Цель:  Повышение  педагогического  мастерства, творческий рост и раскрытие   собственного потенциала, создание личного имиджа педагога на основе рефлексивного анализа.</w:t>
      </w:r>
    </w:p>
    <w:p w:rsidR="00D10F31" w:rsidRPr="00CA2433" w:rsidRDefault="00D10F31" w:rsidP="00D10F31">
      <w:pPr>
        <w:pStyle w:val="a4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A2433">
        <w:rPr>
          <w:rFonts w:ascii="Times New Roman" w:hAnsi="Times New Roman" w:cs="Times New Roman"/>
          <w:sz w:val="28"/>
          <w:szCs w:val="28"/>
        </w:rPr>
        <w:t>Применение  активных практико-ориентированных форм и методов непрерывного профессионального образования.</w:t>
      </w:r>
    </w:p>
    <w:p w:rsidR="00D10F31" w:rsidRPr="00CA2433" w:rsidRDefault="00D10F31" w:rsidP="00D10F31">
      <w:pPr>
        <w:pStyle w:val="a4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A2433">
        <w:rPr>
          <w:rFonts w:ascii="Times New Roman" w:hAnsi="Times New Roman" w:cs="Times New Roman"/>
          <w:bCs/>
          <w:sz w:val="28"/>
          <w:szCs w:val="28"/>
        </w:rPr>
        <w:t>Восприимчивость к реализации новых образовательных технологий</w:t>
      </w:r>
      <w:r w:rsidRPr="00CA2433">
        <w:rPr>
          <w:rFonts w:ascii="Times New Roman" w:hAnsi="Times New Roman" w:cs="Times New Roman"/>
          <w:sz w:val="28"/>
          <w:szCs w:val="28"/>
        </w:rPr>
        <w:t xml:space="preserve">, в том числе информационных, способность решать профессиональные задачи в условиях </w:t>
      </w:r>
      <w:r w:rsidRPr="00CA2433">
        <w:rPr>
          <w:rFonts w:ascii="Times New Roman" w:hAnsi="Times New Roman" w:cs="Times New Roman"/>
          <w:bCs/>
          <w:sz w:val="28"/>
          <w:szCs w:val="28"/>
        </w:rPr>
        <w:t>выбора и неопределенности.</w:t>
      </w:r>
    </w:p>
    <w:p w:rsidR="00D10F31" w:rsidRPr="00CA2433" w:rsidRDefault="00D10F31" w:rsidP="00D10F31">
      <w:pPr>
        <w:pStyle w:val="a4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A2433">
        <w:rPr>
          <w:rFonts w:ascii="Times New Roman" w:hAnsi="Times New Roman" w:cs="Times New Roman"/>
          <w:bCs/>
          <w:sz w:val="28"/>
          <w:szCs w:val="28"/>
        </w:rPr>
        <w:t>Преобразование собственной педагогической практики на основе усвоения индивидуальной образовательной траектории.</w:t>
      </w:r>
    </w:p>
    <w:p w:rsidR="00D10F31" w:rsidRPr="00CA2433" w:rsidRDefault="00D10F31" w:rsidP="00D10F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5417" w:type="dxa"/>
        <w:tblLayout w:type="fixed"/>
        <w:tblLook w:val="04A0"/>
      </w:tblPr>
      <w:tblGrid>
        <w:gridCol w:w="2499"/>
        <w:gridCol w:w="6393"/>
        <w:gridCol w:w="3590"/>
        <w:gridCol w:w="2935"/>
      </w:tblGrid>
      <w:tr w:rsidR="00D10F31" w:rsidRPr="00CA2433" w:rsidTr="00694847"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6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Субъективные достижения</w:t>
            </w:r>
          </w:p>
        </w:tc>
        <w:tc>
          <w:tcPr>
            <w:tcW w:w="2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как педагогический продукт форма презентации </w:t>
            </w:r>
            <w:r w:rsidRPr="00CA24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результата</w:t>
            </w:r>
          </w:p>
        </w:tc>
      </w:tr>
      <w:tr w:rsidR="00D10F31" w:rsidRPr="00CA2433" w:rsidTr="00694847"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 xml:space="preserve">Самообразование </w:t>
            </w:r>
          </w:p>
        </w:tc>
        <w:tc>
          <w:tcPr>
            <w:tcW w:w="6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eastAsia="Times New Roman" w:hAnsi="Times New Roman" w:cs="Times New Roman"/>
                <w:sz w:val="28"/>
                <w:szCs w:val="28"/>
              </w:rPr>
              <w:t>Обогащение  знаний в области классической и современной психологии и педагогики</w:t>
            </w: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информационно-компьютерных и </w:t>
            </w:r>
            <w:proofErr w:type="spellStart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здоровьесберегающих</w:t>
            </w:r>
            <w:proofErr w:type="spellEnd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технологий, совершенствование информационно-методического пространства предметного кабинета.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Теоретическое обоснование педагогического исследования     педагогической науки, раскрытие сущности ключевых понятий – методологическая составляющая.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контекстные исследования: создание педагогических условий </w:t>
            </w:r>
            <w:proofErr w:type="gramStart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 xml:space="preserve">….., </w:t>
            </w:r>
            <w:proofErr w:type="gramStart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использование</w:t>
            </w:r>
            <w:proofErr w:type="gramEnd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организационных форм, методов для…., полученный результат (критерии измерения).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 xml:space="preserve">Моделирование учебных занятий  на основе практико-ориентированного, </w:t>
            </w:r>
            <w:proofErr w:type="spellStart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системно-деятельностного</w:t>
            </w:r>
            <w:proofErr w:type="spellEnd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 xml:space="preserve"> и т.д. подхода.</w:t>
            </w:r>
          </w:p>
          <w:p w:rsidR="00D10F31" w:rsidRPr="00CA2433" w:rsidRDefault="00D10F31" w:rsidP="006948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A24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Разработка комплекта (системы) уроков, объединенных предметной тематикой или методикой преподавания (на основе использования… (методические рекомендации по использованию технологии, приёма, метода, форм, создания среды для…..) </w:t>
            </w:r>
            <w:proofErr w:type="gramEnd"/>
          </w:p>
          <w:p w:rsidR="00D10F31" w:rsidRPr="00CA2433" w:rsidRDefault="00D10F31" w:rsidP="006948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A2433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дидактического обеспечения опыта (в рамках темы исследования) виды и формы дидактического обеспечения: раздаточный материал, комплексы, серии дидактических упражнений, заданий, игр, презентации, ЭСО)</w:t>
            </w:r>
            <w:proofErr w:type="gramEnd"/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Посещение уроков коллег (актуальный вопрос: с этого урока я бы взял….., я бы не делал….).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Использование образовательных технологий…….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 xml:space="preserve">Проектирование учебных занятий по теме исследования с рефлексивным анализом </w:t>
            </w:r>
            <w:proofErr w:type="gramStart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spellStart"/>
            <w:proofErr w:type="gramEnd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индив</w:t>
            </w:r>
            <w:proofErr w:type="spellEnd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. рефлексивный дневник)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Применение новых форм, методов и приёмов обучения.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Организация контекстного исследования.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color w:val="323232"/>
                <w:sz w:val="28"/>
                <w:szCs w:val="28"/>
                <w:shd w:val="clear" w:color="auto" w:fill="FFFFFF"/>
              </w:rPr>
            </w:pPr>
            <w:proofErr w:type="spellStart"/>
            <w:r w:rsidRPr="00CA2433">
              <w:rPr>
                <w:rFonts w:ascii="Times New Roman" w:hAnsi="Times New Roman" w:cs="Times New Roman"/>
                <w:color w:val="323232"/>
                <w:sz w:val="28"/>
                <w:szCs w:val="28"/>
                <w:shd w:val="clear" w:color="auto" w:fill="FFFFFF"/>
              </w:rPr>
              <w:t>Компетентностн</w:t>
            </w:r>
            <w:proofErr w:type="gramStart"/>
            <w:r w:rsidRPr="00CA2433">
              <w:rPr>
                <w:rFonts w:ascii="Times New Roman" w:hAnsi="Times New Roman" w:cs="Times New Roman"/>
                <w:color w:val="323232"/>
                <w:sz w:val="28"/>
                <w:szCs w:val="28"/>
                <w:shd w:val="clear" w:color="auto" w:fill="FFFFFF"/>
              </w:rPr>
              <w:t>о</w:t>
            </w:r>
            <w:proofErr w:type="spellEnd"/>
            <w:r w:rsidRPr="00CA2433">
              <w:rPr>
                <w:rFonts w:ascii="Times New Roman" w:hAnsi="Times New Roman" w:cs="Times New Roman"/>
                <w:color w:val="323232"/>
                <w:sz w:val="28"/>
                <w:szCs w:val="28"/>
                <w:shd w:val="clear" w:color="auto" w:fill="FFFFFF"/>
              </w:rPr>
              <w:t>-</w:t>
            </w:r>
            <w:proofErr w:type="gramEnd"/>
            <w:r w:rsidRPr="00CA2433">
              <w:rPr>
                <w:rFonts w:ascii="Times New Roman" w:hAnsi="Times New Roman" w:cs="Times New Roman"/>
                <w:color w:val="323232"/>
                <w:sz w:val="28"/>
                <w:szCs w:val="28"/>
                <w:shd w:val="clear" w:color="auto" w:fill="FFFFFF"/>
              </w:rPr>
              <w:t xml:space="preserve"> ориентированные задания. 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Консультации в очной и дистанционной форме с консультантом и руководителем проекта.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Осуществление промежуточной диагностики в соответствии с критериями инновационного проекта.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Сравнительный анализ диагностики учащихся, используемый диагностический инструментарий.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(курсы, семинары, и др.)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Рефлектопрактика</w:t>
            </w:r>
            <w:proofErr w:type="spellEnd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Организация работы с учащимися: олимпиады, творческие и исследовательские работы, дистанционные конкурсы и т.д.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Разработка заданий, способствующих……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Описание педагогических условий, педагогических технологий, применяемых….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Описание форм учебных практик, предполагаемых проектов.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Совершенствование знаний современного содержания образования.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Совершенствование навыков самоанализа урока.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Создание и описание собственного опыта.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Повышение рефлексивной и исследовательской культуры.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Повышение качества проведения и эффективности учебных занятий.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 xml:space="preserve">Переосмысление содержания собственной деятельности. 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bCs/>
                <w:sz w:val="28"/>
                <w:szCs w:val="28"/>
              </w:rPr>
              <w:t>Умение анализировать свои действия: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bCs/>
                <w:sz w:val="28"/>
                <w:szCs w:val="28"/>
              </w:rPr>
              <w:t>а) «здесь и сейчас» б) в ретроспективе; в) перспективе.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bCs/>
                <w:sz w:val="28"/>
                <w:szCs w:val="28"/>
              </w:rPr>
              <w:t>Умение выбрать оптимальный способ и результат решения профессиональной проблемы.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bCs/>
                <w:sz w:val="28"/>
                <w:szCs w:val="28"/>
              </w:rPr>
              <w:t>Освоение цикла рефлексивной деятельности.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Повышение педагогической квалификации.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Рефлексия процесса достижения и достигнутого</w:t>
            </w:r>
            <w:r w:rsidRPr="00CA2433">
              <w:rPr>
                <w:rFonts w:ascii="Times New Roman" w:hAnsi="Times New Roman" w:cs="Times New Roman"/>
                <w:sz w:val="28"/>
                <w:szCs w:val="28"/>
              </w:rPr>
              <w:br/>
              <w:t>результата по каждому из направлений деятельности в виде эссе или монографического самоотчета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технологических карт.</w:t>
            </w:r>
          </w:p>
          <w:p w:rsidR="00D10F31" w:rsidRPr="00CA2433" w:rsidRDefault="00D10F31" w:rsidP="00694847">
            <w:pPr>
              <w:pStyle w:val="a3"/>
              <w:shd w:val="clear" w:color="auto" w:fill="EEEEEE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CA2433">
              <w:rPr>
                <w:sz w:val="28"/>
                <w:szCs w:val="28"/>
              </w:rPr>
              <w:t>Овладение навыками проектирования собственного профессионального развития в аспектах:</w:t>
            </w:r>
          </w:p>
          <w:p w:rsidR="00D10F31" w:rsidRPr="00CA2433" w:rsidRDefault="00D10F31" w:rsidP="00694847">
            <w:pPr>
              <w:pStyle w:val="a3"/>
              <w:shd w:val="clear" w:color="auto" w:fill="EEEEEE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CA2433">
              <w:rPr>
                <w:sz w:val="28"/>
                <w:szCs w:val="28"/>
              </w:rPr>
              <w:t>·  Восполнения знаний;</w:t>
            </w:r>
          </w:p>
          <w:p w:rsidR="00D10F31" w:rsidRPr="00CA2433" w:rsidRDefault="00D10F31" w:rsidP="00694847">
            <w:pPr>
              <w:pStyle w:val="a3"/>
              <w:shd w:val="clear" w:color="auto" w:fill="EEEEEE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CA2433">
              <w:rPr>
                <w:sz w:val="28"/>
                <w:szCs w:val="28"/>
              </w:rPr>
              <w:t>·  Совершенствования компетенций</w:t>
            </w:r>
          </w:p>
          <w:p w:rsidR="00D10F31" w:rsidRPr="00CA2433" w:rsidRDefault="00D10F31" w:rsidP="00694847">
            <w:pPr>
              <w:pStyle w:val="a3"/>
              <w:shd w:val="clear" w:color="auto" w:fill="EEEEEE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CA2433">
              <w:rPr>
                <w:sz w:val="28"/>
                <w:szCs w:val="28"/>
              </w:rPr>
              <w:t>·  Реализации образовательного потенциала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поэлементный и пооперационный анализ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Реферирование, тезисы.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Рефлексивный трактат.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Педагогическое резюме.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Рефлексивный дневник.</w:t>
            </w:r>
          </w:p>
          <w:p w:rsidR="00D10F31" w:rsidRPr="00CA2433" w:rsidRDefault="00D10F31" w:rsidP="00694847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Методическая «копилка».</w:t>
            </w:r>
          </w:p>
          <w:p w:rsidR="00D10F31" w:rsidRPr="00CA2433" w:rsidRDefault="00D10F31" w:rsidP="00694847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Методическое описание.</w:t>
            </w:r>
          </w:p>
          <w:p w:rsidR="00D10F31" w:rsidRPr="00CA2433" w:rsidRDefault="00D10F31" w:rsidP="00694847">
            <w:pPr>
              <w:shd w:val="clear" w:color="auto" w:fill="FFFFFF"/>
              <w:ind w:lef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Комплект дидактики по предмету (самостоятельные, практические и контрольные работы).</w:t>
            </w:r>
          </w:p>
          <w:p w:rsidR="00D10F31" w:rsidRPr="00CA2433" w:rsidRDefault="00D10F31" w:rsidP="00694847">
            <w:pPr>
              <w:shd w:val="clear" w:color="auto" w:fill="FFFFFF"/>
              <w:ind w:lef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комплекта раздаточного материала по предмету (карточки, задания и вопросы по предмету).</w:t>
            </w:r>
          </w:p>
          <w:p w:rsidR="00D10F31" w:rsidRPr="00CA2433" w:rsidRDefault="00D10F31" w:rsidP="00694847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Методическая продукция (буклет, листовка, брошюра).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комплекта дидактических  материалов «Методическая удача», «Находка </w:t>
            </w:r>
            <w:r w:rsidRPr="00CA24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года».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eastAsia="Times New Roman" w:hAnsi="Times New Roman" w:cs="Times New Roman"/>
                <w:sz w:val="28"/>
                <w:szCs w:val="28"/>
              </w:rPr>
              <w:t>Пакет материалов по одной из педагогических технологий.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Технологическая карта урока…</w:t>
            </w:r>
          </w:p>
          <w:p w:rsidR="00D10F31" w:rsidRPr="00CA2433" w:rsidRDefault="00D10F31" w:rsidP="006948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eastAsia="Times New Roman" w:hAnsi="Times New Roman" w:cs="Times New Roman"/>
                <w:sz w:val="28"/>
                <w:szCs w:val="28"/>
              </w:rPr>
              <w:t>Тетрадь успеха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 xml:space="preserve">ПОРТФОЛИО как демонстрация </w:t>
            </w:r>
            <w:r w:rsidRPr="00CA2433">
              <w:rPr>
                <w:rFonts w:ascii="Times New Roman" w:hAnsi="Times New Roman" w:cs="Times New Roman"/>
                <w:bCs/>
                <w:sz w:val="28"/>
                <w:szCs w:val="28"/>
              </w:rPr>
              <w:t>профессионального роста и</w:t>
            </w:r>
            <w:r w:rsidRPr="00CA243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 саморазвития педагога.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Методический конструкт урока в заявленной технологии.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Разработка педагогического проекта.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Лекции-рекомендации по изучению и использованию определённых форм, приёмов и методов организации учебной деятельности.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 xml:space="preserve">Авторская дидактическая система как результат </w:t>
            </w:r>
            <w:r w:rsidRPr="00CA24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инновационной деятельности.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Презентация результатов творческо-исследовательской деятельности учащихся.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Размещение разработок и отчета о проведении исследования на    сайте школы.</w:t>
            </w:r>
          </w:p>
          <w:p w:rsidR="00D10F31" w:rsidRPr="00CA2433" w:rsidRDefault="00D10F31" w:rsidP="00694847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терминологического словаря по предметной теме, главе.</w:t>
            </w:r>
          </w:p>
        </w:tc>
      </w:tr>
      <w:tr w:rsidR="00D10F31" w:rsidRPr="00CA2433" w:rsidTr="00694847"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в профессиональном сообществе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Заседание творческих групп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виртуальные предметные педагогические</w:t>
            </w:r>
            <w:r w:rsidRPr="00CA2433">
              <w:rPr>
                <w:rFonts w:ascii="Times New Roman" w:hAnsi="Times New Roman" w:cs="Times New Roman"/>
                <w:sz w:val="28"/>
                <w:szCs w:val="28"/>
              </w:rPr>
              <w:br/>
              <w:t>сообщества,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дистанционное обучение, электронные ресурсы.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Групповой обмен впечатлениями.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Методологический семинар «Деятельность педагога по реализации индивидуальной образовательной траектории».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 xml:space="preserve">Работа в творческой мастерской по проблеме …. (например,  «Как сформировать у учащихся поисково-исследовательский стиль мышления?», «Методы и приемы организации конструктивного взаимодействия «учитель-учащийся» и  </w:t>
            </w:r>
            <w:proofErr w:type="spellStart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Start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spellEnd"/>
            <w:proofErr w:type="gramEnd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Супервизия</w:t>
            </w:r>
            <w:proofErr w:type="spellEnd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 xml:space="preserve">: «Принципы построения урока в </w:t>
            </w:r>
            <w:r w:rsidRPr="00CA24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технологии……», «Приёмы и методы, используемые на разных стадиях при использовании технологии…..»/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Школа-лаборатория («Ведение рефлексивного дневника», «Эффективность использования…… для развития</w:t>
            </w:r>
            <w:proofErr w:type="gramStart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 xml:space="preserve">.....»), « </w:t>
            </w:r>
            <w:proofErr w:type="gramEnd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Методический инструментарий активной оценки»….)  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групповых контекстных исследований (распределение в группы на основе общности затруднений) – организация </w:t>
            </w:r>
            <w:proofErr w:type="spellStart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взаимообучения</w:t>
            </w:r>
            <w:proofErr w:type="spellEnd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 xml:space="preserve"> или </w:t>
            </w:r>
            <w:proofErr w:type="spellStart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супервизии</w:t>
            </w:r>
            <w:proofErr w:type="spellEnd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color w:val="323232"/>
                <w:sz w:val="28"/>
                <w:szCs w:val="28"/>
                <w:shd w:val="clear" w:color="auto" w:fill="FFFFFF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 xml:space="preserve">Кейс-метод: </w:t>
            </w:r>
            <w:r w:rsidRPr="00CA2433">
              <w:rPr>
                <w:rFonts w:ascii="Times New Roman" w:hAnsi="Times New Roman" w:cs="Times New Roman"/>
                <w:color w:val="323232"/>
                <w:sz w:val="28"/>
                <w:szCs w:val="28"/>
                <w:shd w:val="clear" w:color="auto" w:fill="FFFFFF"/>
              </w:rPr>
              <w:t>моделирование и анализ сложных педагогических ситуаций «Веер педагогических ситуаций».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bCs/>
                <w:sz w:val="28"/>
                <w:szCs w:val="28"/>
              </w:rPr>
              <w:t>Мини-лекции «Апробированные современные методы и технологии …. способствуют формированию</w:t>
            </w:r>
            <w:proofErr w:type="gramStart"/>
            <w:r w:rsidRPr="00CA2433">
              <w:rPr>
                <w:rFonts w:ascii="Times New Roman" w:hAnsi="Times New Roman" w:cs="Times New Roman"/>
                <w:bCs/>
                <w:sz w:val="28"/>
                <w:szCs w:val="28"/>
              </w:rPr>
              <w:t>…..</w:t>
            </w:r>
            <w:proofErr w:type="gramEnd"/>
            <w:r w:rsidRPr="00CA2433">
              <w:rPr>
                <w:rFonts w:ascii="Times New Roman" w:hAnsi="Times New Roman" w:cs="Times New Roman"/>
                <w:bCs/>
                <w:sz w:val="28"/>
                <w:szCs w:val="28"/>
              </w:rPr>
              <w:t>развитию….совершенствованию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color w:val="323232"/>
                <w:sz w:val="28"/>
                <w:szCs w:val="28"/>
                <w:shd w:val="clear" w:color="auto" w:fill="FFFFFF"/>
              </w:rPr>
            </w:pPr>
            <w:r w:rsidRPr="00CA2433">
              <w:rPr>
                <w:rFonts w:ascii="Times New Roman" w:hAnsi="Times New Roman" w:cs="Times New Roman"/>
                <w:color w:val="323232"/>
                <w:sz w:val="28"/>
                <w:szCs w:val="28"/>
                <w:shd w:val="clear" w:color="auto" w:fill="FFFFFF"/>
              </w:rPr>
              <w:t xml:space="preserve">Групповые обсуждения на основе </w:t>
            </w:r>
            <w:proofErr w:type="spellStart"/>
            <w:r w:rsidRPr="00CA2433">
              <w:rPr>
                <w:rFonts w:ascii="Times New Roman" w:hAnsi="Times New Roman" w:cs="Times New Roman"/>
                <w:color w:val="323232"/>
                <w:sz w:val="28"/>
                <w:szCs w:val="28"/>
                <w:shd w:val="clear" w:color="auto" w:fill="FFFFFF"/>
              </w:rPr>
              <w:t>видеоуроков</w:t>
            </w:r>
            <w:proofErr w:type="spellEnd"/>
            <w:r w:rsidRPr="00CA2433">
              <w:rPr>
                <w:rFonts w:ascii="Times New Roman" w:hAnsi="Times New Roman" w:cs="Times New Roman"/>
                <w:color w:val="323232"/>
                <w:sz w:val="28"/>
                <w:szCs w:val="28"/>
                <w:shd w:val="clear" w:color="auto" w:fill="FFFFFF"/>
              </w:rPr>
              <w:t xml:space="preserve"> «Репортаж с урока».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color w:val="323232"/>
                <w:sz w:val="28"/>
                <w:szCs w:val="28"/>
                <w:shd w:val="clear" w:color="auto" w:fill="FFFFFF"/>
              </w:rPr>
            </w:pPr>
            <w:r w:rsidRPr="00CA2433">
              <w:rPr>
                <w:rFonts w:ascii="Times New Roman" w:hAnsi="Times New Roman" w:cs="Times New Roman"/>
                <w:color w:val="323232"/>
                <w:sz w:val="28"/>
                <w:szCs w:val="28"/>
                <w:shd w:val="clear" w:color="auto" w:fill="FFFFFF"/>
              </w:rPr>
              <w:t xml:space="preserve">Дискуссионная площадка </w:t>
            </w:r>
            <w:proofErr w:type="gramStart"/>
            <w:r w:rsidRPr="00CA2433">
              <w:rPr>
                <w:rFonts w:ascii="Times New Roman" w:hAnsi="Times New Roman" w:cs="Times New Roman"/>
                <w:color w:val="323232"/>
                <w:sz w:val="28"/>
                <w:szCs w:val="28"/>
                <w:shd w:val="clear" w:color="auto" w:fill="FFFFFF"/>
              </w:rPr>
              <w:t xml:space="preserve">( </w:t>
            </w:r>
            <w:proofErr w:type="gramEnd"/>
            <w:r w:rsidRPr="00CA2433">
              <w:rPr>
                <w:rFonts w:ascii="Times New Roman" w:hAnsi="Times New Roman" w:cs="Times New Roman"/>
                <w:color w:val="323232"/>
                <w:sz w:val="28"/>
                <w:szCs w:val="28"/>
                <w:shd w:val="clear" w:color="auto" w:fill="FFFFFF"/>
              </w:rPr>
              <w:t>например, «Как сделать обучение активным?», «…… технология-средство развития когнитивных способностей учащихся»)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Промежуточная рефлексивная диагностика, включающая методики рефлексивного анализа и самоанализа успешности педагогической деятельности.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Рефлексивное слушание.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Тренинги по отработке определённых профессиональных навыков и умений, преодолению психолого-педагогических проблем.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Учебно-организационная игра «Наблюдение, анализ и оценка открытого урока».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ПДС (например):</w:t>
            </w:r>
          </w:p>
          <w:p w:rsidR="00D10F31" w:rsidRPr="00CA2433" w:rsidRDefault="00D10F31" w:rsidP="00D10F3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«Технологические аспекты деятельности педагога: проектирование, прогнозирование, осуществление педагогического процесса, рефлексия»</w:t>
            </w:r>
          </w:p>
          <w:p w:rsidR="00D10F31" w:rsidRPr="00CA2433" w:rsidRDefault="00D10F31" w:rsidP="00D10F3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«Концептуальные основания проектирования педагогических систем и технологий».</w:t>
            </w:r>
          </w:p>
          <w:p w:rsidR="00D10F31" w:rsidRPr="00CA2433" w:rsidRDefault="00D10F31" w:rsidP="00D10F3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«Моделирование эффективного опыта на основе рефлексивной практики»).</w:t>
            </w:r>
            <w:proofErr w:type="gramEnd"/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Коучинг-сессии</w:t>
            </w:r>
            <w:proofErr w:type="spellEnd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: интерактивное общение, консультирование, дебаты.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Фокус-группа</w:t>
            </w:r>
            <w:proofErr w:type="gramStart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 xml:space="preserve"> интервью «Условия формирования учебно-познавательных компетенций учащихся средствами учебного предмета….»)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Методический инструктаж (например, «Дебаты и дискуссии как средство развития коммуникативной компетенции учащихся»)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Проблемно-ситуационная игра: «Как подготовиться к открытому уроку?»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Круглый стол: «Типология образовательных игр и способы их организации».</w:t>
            </w:r>
          </w:p>
          <w:p w:rsidR="00D10F31" w:rsidRPr="00CA2433" w:rsidRDefault="00D10F31" w:rsidP="00694847">
            <w:pPr>
              <w:rPr>
                <w:rFonts w:ascii="Times New Roman" w:eastAsiaTheme="majorEastAsia" w:hAnsi="Times New Roman" w:cs="Times New Roman"/>
                <w:b/>
                <w:bCs/>
                <w:color w:val="FF3300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 xml:space="preserve">Семинары </w:t>
            </w:r>
            <w:proofErr w:type="gramStart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–п</w:t>
            </w:r>
            <w:proofErr w:type="gramEnd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рактикумы «Методология практической педагогической деятельности на основе научного исследования», «Проектирование как компонент педагогической деятельности».</w:t>
            </w:r>
            <w:r w:rsidRPr="00CA2433">
              <w:rPr>
                <w:rFonts w:ascii="Times New Roman" w:eastAsiaTheme="majorEastAsia" w:hAnsi="Times New Roman" w:cs="Times New Roman"/>
                <w:b/>
                <w:bCs/>
                <w:color w:val="FF3300"/>
                <w:sz w:val="28"/>
                <w:szCs w:val="28"/>
              </w:rPr>
              <w:t xml:space="preserve"> 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«Разработка </w:t>
            </w:r>
            <w:r w:rsidRPr="00CA243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методических рекомендаций</w:t>
            </w: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2433">
              <w:rPr>
                <w:rFonts w:ascii="Times New Roman" w:hAnsi="Times New Roman" w:cs="Times New Roman"/>
                <w:sz w:val="28"/>
                <w:szCs w:val="28"/>
              </w:rPr>
              <w:br/>
              <w:t>по введению инновации в массовую практику»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Веб-занятия</w:t>
            </w:r>
            <w:proofErr w:type="spellEnd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вебинары</w:t>
            </w:r>
            <w:proofErr w:type="spellEnd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, дистанционные конференции.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Психологические тренинги, направленные на </w:t>
            </w:r>
            <w:r w:rsidRPr="00CA24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микроклимата, ориентированного на обмен инновационным опытом и сотрудничество.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«Свободный просмотр», видеозапись урока для обсуждения с коллегами в режиме свободного общения.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Семинары: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« Рефлексивная культура  педагога»,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«Совместная  рефлексивная деятельность учителя и учащихся»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Изучение требований к подготовке материалов опыта и способов  их презентации.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Сетевое взаимодействие учителей.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Повышение уровня профессионального мастерства для работы руководителем МО.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Разработка новых форм, приёмов и методов обучения.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bCs/>
                <w:sz w:val="28"/>
                <w:szCs w:val="28"/>
              </w:rPr>
              <w:t>Формирование умений моделировать всевозможные результаты решения профессиональной проблемы.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 xml:space="preserve">Переосмысление содержания своей работы в </w:t>
            </w:r>
            <w:r w:rsidRPr="00CA24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свете инновационных технологий обучения.</w:t>
            </w:r>
          </w:p>
          <w:p w:rsidR="00D10F31" w:rsidRPr="00CA2433" w:rsidRDefault="00D10F31" w:rsidP="00694847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CA24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положительное изменение качественных показателей деятельности педагогических работников, повышение степени ответственности   педагогов за результат деятельности.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Разработка критериев оценки инновационной деятельности учителя в рамках его функциональных обязанностей и темы проекта.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Участие в межрегиональных семинарах участников инновационного проекта.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Творческий отчёт о результатах педагогического исследования. 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color w:val="323232"/>
                <w:sz w:val="28"/>
                <w:szCs w:val="28"/>
                <w:shd w:val="clear" w:color="auto" w:fill="FFFFFF"/>
              </w:rPr>
              <w:t>Интерактивные мини-лекции.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Создание электронной почты для общения с коллегами.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Создание виртуального методического кабинета.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Журнал эффективной практик</w:t>
            </w:r>
            <w:proofErr w:type="gramStart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и(</w:t>
            </w:r>
            <w:proofErr w:type="gramEnd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 xml:space="preserve"> каждый описывает «изюминки» своей работы 1 раз в месяц или реже)  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Алгоритм выявления, формирования и распространения эффективной педагогической практики.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Алгоритм реализации ИОТ.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Методический бюллетень.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Разработка рекомендаций по разрешению конфликтных ситуаций.</w:t>
            </w:r>
          </w:p>
          <w:p w:rsidR="00D10F31" w:rsidRPr="00CA2433" w:rsidRDefault="00D10F31" w:rsidP="00694847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Выступление перед коллегами на</w:t>
            </w:r>
            <w:r w:rsidRPr="00CA2433">
              <w:rPr>
                <w:rFonts w:ascii="Times New Roman" w:hAnsi="Times New Roman" w:cs="Times New Roman"/>
                <w:sz w:val="28"/>
                <w:szCs w:val="28"/>
              </w:rPr>
              <w:br/>
              <w:t>МО, педсоветах.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A24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Проект методической </w:t>
            </w:r>
            <w:proofErr w:type="spellStart"/>
            <w:r w:rsidRPr="00CA2433">
              <w:rPr>
                <w:rFonts w:ascii="Times New Roman" w:eastAsia="Times New Roman" w:hAnsi="Times New Roman" w:cs="Times New Roman"/>
                <w:sz w:val="28"/>
                <w:szCs w:val="28"/>
              </w:rPr>
              <w:t>веб-страницы</w:t>
            </w:r>
            <w:proofErr w:type="spellEnd"/>
            <w:r w:rsidRPr="00CA24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теме проекта.</w:t>
            </w:r>
            <w:proofErr w:type="gramEnd"/>
          </w:p>
        </w:tc>
      </w:tr>
      <w:tr w:rsidR="00D10F31" w:rsidRPr="00CA2433" w:rsidTr="00694847"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методической работе  </w:t>
            </w:r>
          </w:p>
        </w:tc>
        <w:tc>
          <w:tcPr>
            <w:tcW w:w="6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Семинары в системе повышения профессиональной компетентности.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Районные методические мероприятия.</w:t>
            </w:r>
          </w:p>
          <w:p w:rsidR="00D10F31" w:rsidRPr="00CA2433" w:rsidRDefault="00D10F31" w:rsidP="00694847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 w:rsidRPr="00CA2433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 xml:space="preserve">Практикум </w:t>
            </w:r>
            <w:bookmarkStart w:id="1" w:name="_GoBack"/>
            <w:bookmarkEnd w:id="1"/>
            <w:r w:rsidRPr="00CA2433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для педагогов с элементами тренинга</w:t>
            </w:r>
          </w:p>
          <w:p w:rsidR="00D10F31" w:rsidRPr="00CA2433" w:rsidRDefault="00D10F31" w:rsidP="00694847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 w:rsidRPr="00CA2433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 xml:space="preserve"> «Развитие и совершенствование рефлексивных способностей педагогов»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Учебно-деловая игра «Моделирование педагогического опыта как эффективный метод развития исследовательской компетенции педагога».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Круглый стол «Организация обучения всех учащихся через групповую, парную, коллективную форму организации учебной деятельности».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Участие в работе жюри научно-практических конференций и олимпиад.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Теоретические семинары по проблеме повышения качества образования и личностно-профессионального развития учителя.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Проектные семинары по разработке методики….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Семинары</w:t>
            </w:r>
            <w:proofErr w:type="gramStart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:«</w:t>
            </w:r>
            <w:proofErr w:type="gramEnd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Методический конструктор как ресурс разработки урока в соответствии с требованиями </w:t>
            </w:r>
            <w:proofErr w:type="spellStart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компетентностного</w:t>
            </w:r>
            <w:proofErr w:type="spellEnd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образования», «Инструменты повышения качества образования»,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«Алгоритм работы над темой самообразования»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«Моделирование и проектирование АДС»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Педагогическая лаборатория «Методы и приёмы развития рефлексивной деятельности учащихся»; «Современные методы оценки и самооценки результатов учебной деятельности и личностного роста учащихся».</w:t>
            </w:r>
          </w:p>
          <w:p w:rsidR="00D10F31" w:rsidRPr="00CA2433" w:rsidRDefault="00D10F31" w:rsidP="006948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 xml:space="preserve">  Педагогическая гостиная «Творческий учитель: секреты успешного педагога»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Педагогическая мастерская «Организация групповой работы учащихся на уроке», «Проектирование эффективного урока»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Флеш-семинар</w:t>
            </w:r>
            <w:proofErr w:type="spellEnd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 xml:space="preserve"> — технология профессионального взаимодействия, позволяющая быстро получить большой объем актуальной информации по конкретному виду профессиональной</w:t>
            </w:r>
            <w:r w:rsidRPr="00CA243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деятельности и </w:t>
            </w:r>
            <w:proofErr w:type="spellStart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отрефлексировать</w:t>
            </w:r>
            <w:proofErr w:type="spellEnd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 xml:space="preserve"> имеющиеся профессиональные затруднения.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Скрининг-педсовет — педагогический совет, главной целью которого является выявление</w:t>
            </w:r>
            <w:r w:rsidRPr="00CA243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(от </w:t>
            </w:r>
            <w:proofErr w:type="spellStart"/>
            <w:r w:rsidRPr="00CA243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screening</w:t>
            </w:r>
            <w:proofErr w:type="spellEnd"/>
            <w:r w:rsidRPr="00CA243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— отбор, сортировка) проблемных зон по заявленной проблеме и выработка путей</w:t>
            </w:r>
            <w:r w:rsidRPr="00CA2433">
              <w:rPr>
                <w:rFonts w:ascii="Times New Roman" w:hAnsi="Times New Roman" w:cs="Times New Roman"/>
                <w:sz w:val="28"/>
                <w:szCs w:val="28"/>
              </w:rPr>
              <w:br/>
              <w:t>ее решения.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Положительная динамика уровней профессиональной деятельности.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</w:t>
            </w:r>
            <w:proofErr w:type="spellStart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креативности</w:t>
            </w:r>
            <w:proofErr w:type="spellEnd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 xml:space="preserve"> и творчества в профессиональной деятельности.</w:t>
            </w:r>
          </w:p>
        </w:tc>
        <w:tc>
          <w:tcPr>
            <w:tcW w:w="2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Мониторинг результатов образовательного процесса. Анализ образовательных результатов учащихся.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Модель методического сопровождения профессионального развития педагогов.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 xml:space="preserve"> Виртуальный методический кабинет.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создании банка научно-методических </w:t>
            </w:r>
            <w:r w:rsidRPr="00CA24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разработок.</w:t>
            </w:r>
          </w:p>
        </w:tc>
      </w:tr>
    </w:tbl>
    <w:p w:rsidR="00D10F31" w:rsidRPr="00CA2433" w:rsidRDefault="00D10F31" w:rsidP="00D10F31">
      <w:pPr>
        <w:pStyle w:val="a4"/>
        <w:shd w:val="clear" w:color="auto" w:fill="FFFFFF"/>
        <w:spacing w:after="0" w:line="240" w:lineRule="auto"/>
        <w:ind w:left="0" w:right="-739" w:firstLine="141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CA24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На основании накопленных материалов в конце каждого учебного года проводится анализ педагогической деятельности, предполагающий соотнесение полученных результатов с ранее поставленными целями и задачами, что служит основой корректировки индивидуального маршрута педагога на следующий период.</w:t>
      </w:r>
    </w:p>
    <w:p w:rsidR="00D10F31" w:rsidRPr="00CA2433" w:rsidRDefault="00D10F31" w:rsidP="00D10F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0F31" w:rsidRPr="00CA2433" w:rsidRDefault="00D10F31" w:rsidP="00D10F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0F31" w:rsidRPr="00CA2433" w:rsidRDefault="00D10F31" w:rsidP="00D10F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A2433">
        <w:rPr>
          <w:rFonts w:ascii="Times New Roman" w:hAnsi="Times New Roman" w:cs="Times New Roman"/>
          <w:b/>
          <w:sz w:val="28"/>
          <w:szCs w:val="28"/>
        </w:rPr>
        <w:t>РЕФЛЕКСИВНО-ПРЕЗЕНТАЦИОННЫЙ БЛОК</w:t>
      </w:r>
    </w:p>
    <w:p w:rsidR="00D10F31" w:rsidRPr="00CA2433" w:rsidRDefault="00D10F31" w:rsidP="00D10F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2433">
        <w:rPr>
          <w:rFonts w:ascii="Times New Roman" w:hAnsi="Times New Roman" w:cs="Times New Roman"/>
          <w:sz w:val="28"/>
          <w:szCs w:val="28"/>
        </w:rPr>
        <w:t>Цель: Обобщение и представление  собственного педагогического опыта в рамках педагогического сообщества.</w:t>
      </w:r>
    </w:p>
    <w:p w:rsidR="00D10F31" w:rsidRPr="00CA2433" w:rsidRDefault="00D10F31" w:rsidP="00D10F31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2433">
        <w:rPr>
          <w:rFonts w:ascii="Times New Roman" w:hAnsi="Times New Roman" w:cs="Times New Roman"/>
          <w:sz w:val="28"/>
          <w:szCs w:val="28"/>
        </w:rPr>
        <w:t>Положительная динамика ступеней профессионального роста: умелость, мастерство, творчество, новаторство.</w:t>
      </w:r>
    </w:p>
    <w:p w:rsidR="00D10F31" w:rsidRPr="00CA2433" w:rsidRDefault="00D10F31" w:rsidP="00D10F31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2433">
        <w:rPr>
          <w:rFonts w:ascii="Times New Roman" w:hAnsi="Times New Roman" w:cs="Times New Roman"/>
          <w:sz w:val="28"/>
          <w:szCs w:val="28"/>
        </w:rPr>
        <w:t>Определение и оценка результатов индивидуальной и корпоративной образовательной деятельности, оценка образовательных продуктов.</w:t>
      </w:r>
    </w:p>
    <w:p w:rsidR="00D10F31" w:rsidRPr="00CA2433" w:rsidRDefault="00D10F31" w:rsidP="00D10F31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2433">
        <w:rPr>
          <w:rFonts w:ascii="Times New Roman" w:hAnsi="Times New Roman" w:cs="Times New Roman"/>
          <w:sz w:val="28"/>
          <w:szCs w:val="28"/>
        </w:rPr>
        <w:t>Определение дальнейших перспектив профессионального развития.</w:t>
      </w:r>
    </w:p>
    <w:tbl>
      <w:tblPr>
        <w:tblStyle w:val="a5"/>
        <w:tblW w:w="14992" w:type="dxa"/>
        <w:tblLook w:val="04A0"/>
      </w:tblPr>
      <w:tblGrid>
        <w:gridCol w:w="2957"/>
        <w:gridCol w:w="5231"/>
        <w:gridCol w:w="2835"/>
        <w:gridCol w:w="3969"/>
      </w:tblGrid>
      <w:tr w:rsidR="00D10F31" w:rsidRPr="00CA2433" w:rsidTr="00694847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5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Субъективные достижения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Результат как педагогический продукт форма презентации результата</w:t>
            </w:r>
          </w:p>
        </w:tc>
      </w:tr>
      <w:tr w:rsidR="00D10F31" w:rsidRPr="00CA2433" w:rsidTr="00694847">
        <w:trPr>
          <w:trHeight w:val="1259"/>
        </w:trPr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Самообразование</w:t>
            </w:r>
          </w:p>
        </w:tc>
        <w:tc>
          <w:tcPr>
            <w:tcW w:w="5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Фиксация выполнения исследования: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контент</w:t>
            </w:r>
            <w:proofErr w:type="spellEnd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–а</w:t>
            </w:r>
            <w:proofErr w:type="gramEnd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нализ первичного опыта.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Рефлексивный анализ эффективности реализации индивидуальной образовательной траектории педагога (</w:t>
            </w:r>
            <w:proofErr w:type="spellStart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критериальный</w:t>
            </w:r>
            <w:proofErr w:type="spellEnd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 xml:space="preserve"> анализ индивидуальной практики): итоговая диагностика и самодиагностика уровня  </w:t>
            </w:r>
            <w:proofErr w:type="spellStart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сформированности</w:t>
            </w:r>
            <w:proofErr w:type="spellEnd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профессиональных качеств.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Экспертиза индивидуальных образовательных продуктов идеального и материального характера.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Систематизация материалов опыта и трансляция посредством ………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Взамопосещение</w:t>
            </w:r>
            <w:proofErr w:type="spellEnd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 xml:space="preserve"> уроков.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Работа с научно-методической литературой.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Освоение новой технологии.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Курсы повышения квалификации.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педагогических </w:t>
            </w:r>
            <w:r w:rsidRPr="00CA24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контекстных исследований.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Разработка педагогических проектов.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Вебинары</w:t>
            </w:r>
            <w:proofErr w:type="spellEnd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Проектирование мероприятий, уроков по теме педагогического исследования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Совершенствование навыков обобщения и распространения собственного педагогического опыта.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2433">
              <w:rPr>
                <w:rFonts w:ascii="Times New Roman" w:hAnsi="Times New Roman" w:cs="Times New Roman"/>
                <w:bCs/>
                <w:sz w:val="28"/>
                <w:szCs w:val="28"/>
              </w:rPr>
              <w:t>Развитие профессиональной компетентности педагога.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Оценка перспектив дальнейшей деятельности для личностно-профессионального развития относительно запланированной профессиональной вершины.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</w:t>
            </w:r>
            <w:r w:rsidRPr="00CA24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цикла рефлексивного анализа профессиональной деятельности.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Урок мастера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участие в открытых неделях (декадах и др.) в формате мастер-классов и открытых уроков.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Методический продукт: памятки, рекомендации, план изучения темы, дидактический материал……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Разработанная система ……..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Разработка и выпуск авторских продуктов, создание авторской дидактической системы.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«Урок мастера».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Библиография по проблеме педагогического исследования.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Рефлексивное эссе «Мой большой успех и неудача»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Методический конструкт по теме…………..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Методическое описание практики использования…….</w:t>
            </w:r>
          </w:p>
          <w:p w:rsidR="00D10F31" w:rsidRPr="00CA2433" w:rsidRDefault="00D10F31" w:rsidP="00694847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CA24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Сайт педагога.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0F31" w:rsidRPr="00CA2433" w:rsidTr="00694847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в профессиональном сообществе</w:t>
            </w:r>
          </w:p>
        </w:tc>
        <w:tc>
          <w:tcPr>
            <w:tcW w:w="5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Тренинг «Презентация эффективного опыта работы педагогов на основе рефлексивной практики».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Работа творческих мастерских учителей, участников инновационной деятельности.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Экспертиза инновационного опыта.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Дискуссии по актуальным проблемам.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Инфор</w:t>
            </w:r>
            <w:proofErr w:type="gramStart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 xml:space="preserve"> дайджест (изложение в течение 5 минут информации  по заданной теме)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Экспертиза  качественных и количественных изменений в результате реализации инновационной деятельности.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Положительная динамика этапов становления и формирования педагогического опыта.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совершенствование содержания обучения: внедрение современных форм, методов обучения и воспитания, инновационных технологий, способствующих развитию способностей учащихся повышению их образовательного уровня.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Размещение материалов из опыта работы на сайте учреждения образования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Стендовый доклад.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Педагогические чтения (например, «Приёмы педагогической техники как инструментарий мастерства учителя»).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Методический фестиваль «Мои педагогические новинки».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 xml:space="preserve"> Брошюры и альманахи с инновационным опытом.</w:t>
            </w:r>
          </w:p>
          <w:p w:rsidR="00D10F31" w:rsidRPr="00CA2433" w:rsidRDefault="00D10F31" w:rsidP="006948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Тематический фестиваль уроков.</w:t>
            </w:r>
          </w:p>
          <w:p w:rsidR="00D10F31" w:rsidRPr="00CA2433" w:rsidRDefault="00D10F31" w:rsidP="006948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Виртуальная педагогическая экскурсия.</w:t>
            </w:r>
          </w:p>
          <w:p w:rsidR="00D10F31" w:rsidRPr="00CA2433" w:rsidRDefault="00D10F31" w:rsidP="006948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Панорама педагогических достижений.</w:t>
            </w:r>
          </w:p>
          <w:p w:rsidR="00D10F31" w:rsidRPr="00CA2433" w:rsidRDefault="00D10F31" w:rsidP="006948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Электронная библиотека.</w:t>
            </w:r>
          </w:p>
          <w:p w:rsidR="00D10F31" w:rsidRPr="00CA2433" w:rsidRDefault="00D10F31" w:rsidP="006948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Создание банка научно-методических разработок.</w:t>
            </w:r>
          </w:p>
          <w:p w:rsidR="00D10F31" w:rsidRPr="00CA2433" w:rsidRDefault="00D10F31" w:rsidP="006948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Сборник практических материалов серии «</w:t>
            </w:r>
            <w:proofErr w:type="spellStart"/>
            <w:proofErr w:type="gramStart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Педагог-педагогу</w:t>
            </w:r>
            <w:proofErr w:type="spellEnd"/>
            <w:proofErr w:type="gramEnd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» по теме проекта.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Педагогические чтения </w:t>
            </w:r>
            <w:r w:rsidRPr="00CA24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Творчество</w:t>
            </w:r>
            <w:proofErr w:type="gramStart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оваторство</w:t>
            </w:r>
            <w:proofErr w:type="spellEnd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. Опыт</w:t>
            </w:r>
            <w:proofErr w:type="gramStart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End"/>
          </w:p>
        </w:tc>
      </w:tr>
      <w:tr w:rsidR="00D10F31" w:rsidRPr="00CA2433" w:rsidTr="00694847">
        <w:trPr>
          <w:trHeight w:val="699"/>
        </w:trPr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Участие в методической работе УО</w:t>
            </w:r>
          </w:p>
        </w:tc>
        <w:tc>
          <w:tcPr>
            <w:tcW w:w="5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0F31" w:rsidRPr="00CA2433" w:rsidRDefault="00D10F31" w:rsidP="0069484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A2433">
              <w:rPr>
                <w:b/>
                <w:bCs/>
                <w:sz w:val="28"/>
                <w:szCs w:val="28"/>
              </w:rPr>
              <w:t xml:space="preserve"> </w:t>
            </w:r>
            <w:r w:rsidRPr="00CA2433">
              <w:rPr>
                <w:sz w:val="28"/>
                <w:szCs w:val="28"/>
              </w:rPr>
              <w:t>Обсуждение итогов самообразовательной деятельности на заседаниях методического совета, методических объединений.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Декады педагогического мастерства «Современные подходы в образовательном процессе и технологии их реализации».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Методические дни «Применение активных форм обучения для повышения интереса  предмету: интерактивные, проблемные, игровые», «</w:t>
            </w:r>
            <w:proofErr w:type="spellStart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Компетентностный</w:t>
            </w:r>
            <w:proofErr w:type="spellEnd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 xml:space="preserve"> подход – ресурс качества образования»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Развитие навыков публичных выступлений.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Профессиональные и личностные достижения педагогов.</w:t>
            </w:r>
          </w:p>
          <w:p w:rsidR="00D10F31" w:rsidRPr="00CA2433" w:rsidRDefault="00D10F31" w:rsidP="00694847">
            <w:pPr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качественных изменений.</w:t>
            </w: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 xml:space="preserve"> Степень удовлетворенности всех участников образовательного процесса школы инновационной деятельностью.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Школа педагога-экспериментатора.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Проведение семинара-практикума.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Презентация педагогического проекта.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Презентация опыта на педсоветах, заеданиях методических объединений.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Профессиональные публикации.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Вебинары</w:t>
            </w:r>
            <w:proofErr w:type="spellEnd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Участие в конкурсах профессионального мастерства.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Педагогические конференции.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Педагогический аукцион эффективных технологий и приёмов организации учебной деятельности.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Педагогическая выставка.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 xml:space="preserve">Фестиваль </w:t>
            </w:r>
            <w:proofErr w:type="spellStart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медиауроков</w:t>
            </w:r>
            <w:proofErr w:type="spellEnd"/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альманахов, сборников с материалами презентационных мероприятий.</w:t>
            </w:r>
          </w:p>
          <w:p w:rsidR="00D10F31" w:rsidRPr="00CA2433" w:rsidRDefault="00D10F31" w:rsidP="00694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433">
              <w:rPr>
                <w:rFonts w:ascii="Times New Roman" w:hAnsi="Times New Roman" w:cs="Times New Roman"/>
                <w:sz w:val="28"/>
                <w:szCs w:val="28"/>
              </w:rPr>
              <w:t>Лекции на научные, методические и педагогические темы.</w:t>
            </w:r>
          </w:p>
        </w:tc>
      </w:tr>
    </w:tbl>
    <w:p w:rsidR="00D10F31" w:rsidRPr="00CA2433" w:rsidRDefault="00D10F31" w:rsidP="00D10F31">
      <w:pPr>
        <w:pStyle w:val="a4"/>
        <w:shd w:val="clear" w:color="auto" w:fill="FFFFFF"/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lastRenderedPageBreak/>
        <w:t xml:space="preserve"> </w:t>
      </w:r>
    </w:p>
    <w:p w:rsidR="00D10F31" w:rsidRPr="00CA2433" w:rsidRDefault="00D10F31" w:rsidP="00D10F31">
      <w:pPr>
        <w:pStyle w:val="a4"/>
        <w:shd w:val="clear" w:color="auto" w:fill="FFFFFF"/>
        <w:spacing w:after="0" w:line="240" w:lineRule="auto"/>
        <w:ind w:left="0" w:firstLine="426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D10F31" w:rsidRPr="00CA2433" w:rsidRDefault="00D10F31" w:rsidP="00D10F31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D10F31" w:rsidRPr="00CA2433" w:rsidRDefault="00D10F31" w:rsidP="00D10F31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D10F31" w:rsidRPr="00CA2433" w:rsidSect="00825CC2">
          <w:pgSz w:w="16838" w:h="11906" w:orient="landscape"/>
          <w:pgMar w:top="709" w:right="425" w:bottom="567" w:left="1134" w:header="709" w:footer="709" w:gutter="0"/>
          <w:cols w:space="708"/>
          <w:titlePg/>
          <w:docGrid w:linePitch="360"/>
        </w:sectPr>
      </w:pPr>
    </w:p>
    <w:p w:rsidR="00D10F31" w:rsidRPr="00CA2433" w:rsidRDefault="00D10F31" w:rsidP="00D10F31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B108F" w:rsidRDefault="00BB108F"/>
    <w:sectPr w:rsidR="00BB108F" w:rsidSect="001D28C8">
      <w:pgSz w:w="11906" w:h="16838"/>
      <w:pgMar w:top="426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87F0B"/>
    <w:multiLevelType w:val="hybridMultilevel"/>
    <w:tmpl w:val="FB8CD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06A25"/>
    <w:multiLevelType w:val="hybridMultilevel"/>
    <w:tmpl w:val="351CE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FE69AE"/>
    <w:multiLevelType w:val="hybridMultilevel"/>
    <w:tmpl w:val="21926142"/>
    <w:lvl w:ilvl="0" w:tplc="83548F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78BE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74C4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1DC56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C32EF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38A1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6EE2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4455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1698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30AF60F7"/>
    <w:multiLevelType w:val="hybridMultilevel"/>
    <w:tmpl w:val="F4784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2C6F3B"/>
    <w:multiLevelType w:val="multilevel"/>
    <w:tmpl w:val="12325A9A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FD7399"/>
    <w:multiLevelType w:val="hybridMultilevel"/>
    <w:tmpl w:val="DC1A6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593398"/>
    <w:multiLevelType w:val="hybridMultilevel"/>
    <w:tmpl w:val="28CA1EA0"/>
    <w:lvl w:ilvl="0" w:tplc="256854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AC1B81"/>
    <w:multiLevelType w:val="hybridMultilevel"/>
    <w:tmpl w:val="B6BAB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>
    <w:useFELayout/>
  </w:compat>
  <w:rsids>
    <w:rsidRoot w:val="00D10F31"/>
    <w:rsid w:val="00BB108F"/>
    <w:rsid w:val="00D10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0F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0F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D10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10F31"/>
    <w:pPr>
      <w:ind w:left="720"/>
      <w:contextualSpacing/>
    </w:pPr>
  </w:style>
  <w:style w:type="table" w:styleId="a5">
    <w:name w:val="Table Grid"/>
    <w:basedOn w:val="a1"/>
    <w:uiPriority w:val="59"/>
    <w:rsid w:val="00D10F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5042</Words>
  <Characters>28743</Characters>
  <Application>Microsoft Office Word</Application>
  <DocSecurity>0</DocSecurity>
  <Lines>239</Lines>
  <Paragraphs>67</Paragraphs>
  <ScaleCrop>false</ScaleCrop>
  <Company>Microsoft</Company>
  <LinksUpToDate>false</LinksUpToDate>
  <CharactersWithSpaces>33718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2</cp:revision>
  <dcterms:created xsi:type="dcterms:W3CDTF">2018-12-07T13:07:00Z</dcterms:created>
  <dcterms:modified xsi:type="dcterms:W3CDTF">2018-12-07T13:08:00Z</dcterms:modified>
</cp:coreProperties>
</file>